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05637" w14:textId="5BF88F81" w:rsidR="00F76A37" w:rsidRDefault="00F76A37"/>
    <w:p w14:paraId="299AD7B2" w14:textId="77777777" w:rsidR="00AA11C1" w:rsidRDefault="00AA11C1" w:rsidP="00AA11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DE APLAUSOS</w:t>
      </w:r>
    </w:p>
    <w:p w14:paraId="34519A50" w14:textId="77777777" w:rsidR="00AA11C1" w:rsidRDefault="00AA11C1" w:rsidP="00AA11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FFE2A7" w14:textId="77777777" w:rsidR="00AA11C1" w:rsidRDefault="00AA11C1" w:rsidP="00AA11C1">
      <w:pPr>
        <w:spacing w:line="360" w:lineRule="auto"/>
        <w:jc w:val="both"/>
        <w:rPr>
          <w:rFonts w:ascii="Arial" w:hAnsi="Arial" w:cs="Arial"/>
          <w:szCs w:val="28"/>
        </w:rPr>
      </w:pPr>
    </w:p>
    <w:p w14:paraId="0EA717A8" w14:textId="77777777" w:rsidR="00AA11C1" w:rsidRPr="009D0D85" w:rsidRDefault="00AA11C1" w:rsidP="00AA11C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B434C97" w14:textId="77777777" w:rsidR="00AA11C1" w:rsidRPr="009D0D85" w:rsidRDefault="00AA11C1" w:rsidP="00AA11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DE1E6A" w14:textId="534DAA2D" w:rsidR="00AA11C1" w:rsidRDefault="00AA11C1" w:rsidP="00AA11C1">
      <w:pPr>
        <w:pStyle w:val="Ttulo1"/>
        <w:shd w:val="clear" w:color="auto" w:fill="FFFFFF"/>
        <w:spacing w:line="360" w:lineRule="auto"/>
        <w:jc w:val="both"/>
        <w:textAlignment w:val="baseline"/>
        <w:rPr>
          <w:rFonts w:cs="Arial"/>
          <w:sz w:val="24"/>
          <w:szCs w:val="24"/>
        </w:rPr>
      </w:pPr>
      <w:r w:rsidRPr="00E83DC5">
        <w:rPr>
          <w:rFonts w:cs="Arial"/>
          <w:b w:val="0"/>
          <w:sz w:val="24"/>
          <w:szCs w:val="24"/>
        </w:rPr>
        <w:t>A Câmara Municipal de Jequié</w:t>
      </w:r>
      <w:r>
        <w:rPr>
          <w:rFonts w:cs="Arial"/>
          <w:b w:val="0"/>
          <w:sz w:val="24"/>
          <w:szCs w:val="24"/>
        </w:rPr>
        <w:t>, legí</w:t>
      </w:r>
      <w:r w:rsidRPr="00E83DC5">
        <w:rPr>
          <w:rFonts w:cs="Arial"/>
          <w:b w:val="0"/>
          <w:sz w:val="24"/>
          <w:szCs w:val="24"/>
        </w:rPr>
        <w:t xml:space="preserve">tima representante da comunidade Jequieense, faz inserir na Ata dos seus trabalhos no dia de hoje, </w:t>
      </w:r>
      <w:r w:rsidRPr="00AA0598">
        <w:rPr>
          <w:rFonts w:cs="Arial"/>
          <w:sz w:val="24"/>
          <w:szCs w:val="24"/>
        </w:rPr>
        <w:t>MOÇÃO DE APLAUSOS</w:t>
      </w:r>
      <w:r w:rsidRPr="00E83DC5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 xml:space="preserve">pelo transcurso dos 59 anos da Igreja Batista Betânia. </w:t>
      </w:r>
    </w:p>
    <w:p w14:paraId="27418F04" w14:textId="77777777" w:rsidR="00AA11C1" w:rsidRDefault="00AA11C1" w:rsidP="00AA11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18635F" w14:textId="77777777" w:rsidR="00AA11C1" w:rsidRPr="002D7CBD" w:rsidRDefault="00AA11C1" w:rsidP="00AA11C1">
      <w:pPr>
        <w:jc w:val="center"/>
        <w:rPr>
          <w:rFonts w:ascii="Garamond" w:hAnsi="Garamond"/>
          <w:b/>
          <w:sz w:val="22"/>
        </w:rPr>
      </w:pPr>
      <w:r w:rsidRPr="002D7CBD">
        <w:rPr>
          <w:rFonts w:ascii="Arial" w:hAnsi="Arial" w:cs="Arial"/>
          <w:b/>
          <w:sz w:val="24"/>
          <w:szCs w:val="24"/>
        </w:rPr>
        <w:t>JUSTIFICATIVA</w:t>
      </w:r>
    </w:p>
    <w:p w14:paraId="57A901F6" w14:textId="77777777" w:rsidR="00AA11C1" w:rsidRPr="002D7CBD" w:rsidRDefault="00AA11C1" w:rsidP="00AA11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83B3BC" w14:textId="79B351C5" w:rsidR="00AA11C1" w:rsidRDefault="00AA11C1" w:rsidP="00AA11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584B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último dia 15 de novembro de 2024 a Igreja Batista Betânia comemorou os seus 59 anos de existência nesta </w:t>
      </w:r>
      <w:r w:rsidR="00C87480">
        <w:rPr>
          <w:rFonts w:ascii="Arial" w:hAnsi="Arial" w:cs="Arial"/>
          <w:sz w:val="24"/>
          <w:szCs w:val="24"/>
        </w:rPr>
        <w:t>cidade. A</w:t>
      </w:r>
      <w:r w:rsidR="00DB35AF">
        <w:rPr>
          <w:rFonts w:ascii="Arial" w:hAnsi="Arial" w:cs="Arial"/>
          <w:sz w:val="24"/>
          <w:szCs w:val="24"/>
        </w:rPr>
        <w:t xml:space="preserve"> programação foi de 15 a 17/11 e teve como Tema: Multiplicando Discípulos para a glória de Deus</w:t>
      </w:r>
      <w:r w:rsidR="00B72C7D">
        <w:rPr>
          <w:rFonts w:ascii="Arial" w:hAnsi="Arial" w:cs="Arial"/>
          <w:sz w:val="24"/>
          <w:szCs w:val="24"/>
        </w:rPr>
        <w:t xml:space="preserve"> </w:t>
      </w:r>
      <w:r w:rsidR="00DB35AF">
        <w:rPr>
          <w:rFonts w:ascii="Arial" w:hAnsi="Arial" w:cs="Arial"/>
          <w:sz w:val="24"/>
          <w:szCs w:val="24"/>
        </w:rPr>
        <w:t xml:space="preserve">- </w:t>
      </w:r>
      <w:r w:rsidR="00DB35AF" w:rsidRPr="00B72C7D">
        <w:rPr>
          <w:rFonts w:ascii="Arial" w:hAnsi="Arial" w:cs="Arial"/>
          <w:sz w:val="24"/>
          <w:szCs w:val="24"/>
          <w:u w:val="single"/>
        </w:rPr>
        <w:t>Divisa: Mateus 28.19-20.</w:t>
      </w:r>
      <w:r w:rsidR="00DB35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Fundada em 1965 na Avenida Lomanto Júnior 1106 no Bairro Joaquim Romão, a citada denominação reconhecidamente possui relevantes serviços prestados à sociedade </w:t>
      </w:r>
      <w:proofErr w:type="spellStart"/>
      <w:r>
        <w:rPr>
          <w:rFonts w:ascii="Arial" w:hAnsi="Arial" w:cs="Arial"/>
          <w:sz w:val="24"/>
          <w:szCs w:val="24"/>
        </w:rPr>
        <w:t>jequieense</w:t>
      </w:r>
      <w:proofErr w:type="spellEnd"/>
      <w:r>
        <w:rPr>
          <w:rFonts w:ascii="Arial" w:hAnsi="Arial" w:cs="Arial"/>
          <w:sz w:val="24"/>
          <w:szCs w:val="24"/>
        </w:rPr>
        <w:t xml:space="preserve"> quanto instituição religiosa, na assistência espiritual aos seus membros, na atividade de assistência social e fortalecimento das famílias por ela assistidas. </w:t>
      </w:r>
    </w:p>
    <w:p w14:paraId="07931A1A" w14:textId="77777777" w:rsidR="00AA11C1" w:rsidRDefault="00AA11C1" w:rsidP="00AA11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5D1304" w14:textId="77777777" w:rsidR="00AA11C1" w:rsidRDefault="00AA11C1" w:rsidP="00AA11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igreja Betânia foi fundada pelo Pr Carlos Macedo, atual pastor emérito da denominação, doravante presidida pelo Pr Linaldo Alves.   Em sua longa caminhada, a pregação do evangelho e os ensinos da sã doutrina tem sido fatores preponderantes na construção de uma igreja forte e saudável. </w:t>
      </w:r>
    </w:p>
    <w:p w14:paraId="5AAF4370" w14:textId="77777777" w:rsidR="00AA11C1" w:rsidRDefault="00AA11C1" w:rsidP="00AA11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BB085E" w14:textId="77777777" w:rsidR="00AA11C1" w:rsidRDefault="00AA11C1" w:rsidP="00AA11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Quase sexagenária, porém com os olhos voltados para o futuro, a Igreja Betânia já formou inúmeros obreiros, é mãe de inúmeras congregações, e tem atuado como um agencia do reino dos céus nesta cidade.  </w:t>
      </w:r>
    </w:p>
    <w:p w14:paraId="723CA81B" w14:textId="77777777" w:rsidR="00AA11C1" w:rsidRDefault="00AA11C1" w:rsidP="00AA11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584B">
        <w:rPr>
          <w:rFonts w:ascii="Arial" w:hAnsi="Arial" w:cs="Arial"/>
          <w:sz w:val="24"/>
          <w:szCs w:val="24"/>
        </w:rPr>
        <w:t xml:space="preserve">Os mui dignos homens e mulheres de Deus </w:t>
      </w:r>
      <w:r>
        <w:rPr>
          <w:rFonts w:ascii="Arial" w:hAnsi="Arial" w:cs="Arial"/>
          <w:sz w:val="24"/>
          <w:szCs w:val="24"/>
        </w:rPr>
        <w:t xml:space="preserve">que compõem esta denominação são dignos de receberem esta honraria desta casa de leis por </w:t>
      </w:r>
      <w:r w:rsidRPr="0026584B">
        <w:rPr>
          <w:rFonts w:ascii="Arial" w:hAnsi="Arial" w:cs="Arial"/>
          <w:sz w:val="24"/>
          <w:szCs w:val="24"/>
        </w:rPr>
        <w:t>doa</w:t>
      </w:r>
      <w:r>
        <w:rPr>
          <w:rFonts w:ascii="Arial" w:hAnsi="Arial" w:cs="Arial"/>
          <w:sz w:val="24"/>
          <w:szCs w:val="24"/>
        </w:rPr>
        <w:t>re</w:t>
      </w:r>
      <w:r w:rsidRPr="0026584B">
        <w:rPr>
          <w:rFonts w:ascii="Arial" w:hAnsi="Arial" w:cs="Arial"/>
          <w:sz w:val="24"/>
          <w:szCs w:val="24"/>
        </w:rPr>
        <w:t xml:space="preserve">m as suas vidas </w:t>
      </w:r>
      <w:r>
        <w:rPr>
          <w:rFonts w:ascii="Arial" w:hAnsi="Arial" w:cs="Arial"/>
          <w:sz w:val="24"/>
          <w:szCs w:val="24"/>
        </w:rPr>
        <w:t>n</w:t>
      </w:r>
      <w:r w:rsidRPr="0026584B">
        <w:rPr>
          <w:rFonts w:ascii="Arial" w:hAnsi="Arial" w:cs="Arial"/>
          <w:sz w:val="24"/>
          <w:szCs w:val="24"/>
        </w:rPr>
        <w:t>a restauração de famílias</w:t>
      </w:r>
      <w:r>
        <w:rPr>
          <w:rFonts w:ascii="Arial" w:hAnsi="Arial" w:cs="Arial"/>
          <w:sz w:val="24"/>
          <w:szCs w:val="24"/>
        </w:rPr>
        <w:t>, jovens enveredados no caminho da droga</w:t>
      </w:r>
      <w:r w:rsidRPr="0026584B">
        <w:rPr>
          <w:rFonts w:ascii="Arial" w:hAnsi="Arial" w:cs="Arial"/>
          <w:sz w:val="24"/>
          <w:szCs w:val="24"/>
        </w:rPr>
        <w:t xml:space="preserve"> e a sociedade de uma forma em geral.</w:t>
      </w:r>
      <w:r>
        <w:rPr>
          <w:rFonts w:ascii="Arial" w:hAnsi="Arial" w:cs="Arial"/>
          <w:sz w:val="24"/>
          <w:szCs w:val="24"/>
        </w:rPr>
        <w:t xml:space="preserve"> Levam a preciosa semente transformadora da palavra aos quatro cantos desse imenso município. </w:t>
      </w:r>
    </w:p>
    <w:p w14:paraId="1C0A0939" w14:textId="77777777" w:rsidR="00AA11C1" w:rsidRPr="0026584B" w:rsidRDefault="00AA11C1" w:rsidP="00AA11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109B76" w14:textId="77777777" w:rsidR="00AA11C1" w:rsidRDefault="00AA11C1" w:rsidP="00AA11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584B">
        <w:rPr>
          <w:rFonts w:ascii="Arial" w:hAnsi="Arial" w:cs="Arial"/>
          <w:sz w:val="24"/>
          <w:szCs w:val="24"/>
        </w:rPr>
        <w:t xml:space="preserve">Parabéns a todos </w:t>
      </w:r>
      <w:r>
        <w:rPr>
          <w:rFonts w:ascii="Arial" w:hAnsi="Arial" w:cs="Arial"/>
          <w:sz w:val="24"/>
          <w:szCs w:val="24"/>
        </w:rPr>
        <w:t xml:space="preserve">os irmãos da Igreja Batista Betânia que </w:t>
      </w:r>
      <w:r w:rsidRPr="0026584B">
        <w:rPr>
          <w:rFonts w:ascii="Arial" w:hAnsi="Arial" w:cs="Arial"/>
          <w:sz w:val="24"/>
          <w:szCs w:val="24"/>
        </w:rPr>
        <w:t xml:space="preserve">seguem firmes no seu </w:t>
      </w:r>
      <w:r>
        <w:rPr>
          <w:rFonts w:ascii="Arial" w:hAnsi="Arial" w:cs="Arial"/>
          <w:sz w:val="24"/>
          <w:szCs w:val="24"/>
        </w:rPr>
        <w:t xml:space="preserve">propósito </w:t>
      </w:r>
      <w:r w:rsidRPr="0026584B">
        <w:rPr>
          <w:rFonts w:ascii="Arial" w:hAnsi="Arial" w:cs="Arial"/>
          <w:sz w:val="24"/>
          <w:szCs w:val="24"/>
        </w:rPr>
        <w:t>de servir ao próximo,</w:t>
      </w:r>
      <w:r>
        <w:rPr>
          <w:rFonts w:ascii="Arial" w:hAnsi="Arial" w:cs="Arial"/>
          <w:sz w:val="24"/>
          <w:szCs w:val="24"/>
        </w:rPr>
        <w:t xml:space="preserve"> amar e cuidar de pessoas. </w:t>
      </w:r>
    </w:p>
    <w:p w14:paraId="4028C9D8" w14:textId="77777777" w:rsidR="00AA11C1" w:rsidRDefault="00AA11C1" w:rsidP="00AA11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D44459" w14:textId="77777777" w:rsidR="00AA11C1" w:rsidRDefault="00AA11C1" w:rsidP="00AA11C1">
      <w:pPr>
        <w:spacing w:line="360" w:lineRule="auto"/>
        <w:jc w:val="both"/>
        <w:rPr>
          <w:rFonts w:ascii="Garamond" w:hAnsi="Garamond"/>
          <w:sz w:val="22"/>
        </w:rPr>
      </w:pPr>
    </w:p>
    <w:p w14:paraId="254F0537" w14:textId="03C5E0CC" w:rsidR="00AA11C1" w:rsidRPr="006C5F3E" w:rsidRDefault="00AA11C1" w:rsidP="00AA11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Sala das Comissões, 11 de novembro de 2024.</w:t>
      </w:r>
    </w:p>
    <w:p w14:paraId="6387E49F" w14:textId="77777777" w:rsidR="00AA11C1" w:rsidRDefault="00AA11C1" w:rsidP="00AA11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F5A9933" w14:textId="77777777" w:rsidR="00AA11C1" w:rsidRDefault="00AA11C1" w:rsidP="00AA11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1D4C6B" w14:textId="77777777" w:rsidR="00AA11C1" w:rsidRDefault="00AA11C1" w:rsidP="00AA11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109A35A" w14:textId="67C1FCB7" w:rsidR="00AA11C1" w:rsidRPr="00225E90" w:rsidRDefault="00B72C7D" w:rsidP="00AA11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="00AA11C1">
        <w:rPr>
          <w:rFonts w:ascii="Arial" w:hAnsi="Arial" w:cs="Arial"/>
          <w:b/>
          <w:sz w:val="24"/>
          <w:szCs w:val="24"/>
        </w:rPr>
        <w:t>Moana</w:t>
      </w:r>
      <w:proofErr w:type="spellEnd"/>
      <w:r w:rsidR="00AA11C1">
        <w:rPr>
          <w:rFonts w:ascii="Arial" w:hAnsi="Arial" w:cs="Arial"/>
          <w:b/>
          <w:sz w:val="24"/>
          <w:szCs w:val="24"/>
        </w:rPr>
        <w:t xml:space="preserve"> Meira </w:t>
      </w:r>
    </w:p>
    <w:p w14:paraId="79CC95A0" w14:textId="77777777" w:rsidR="00AA11C1" w:rsidRPr="00225E90" w:rsidRDefault="00AA11C1" w:rsidP="00AA11C1">
      <w:pPr>
        <w:ind w:firstLine="423"/>
        <w:jc w:val="center"/>
        <w:rPr>
          <w:rFonts w:ascii="Arial" w:hAnsi="Arial" w:cs="Arial"/>
          <w:sz w:val="24"/>
          <w:szCs w:val="24"/>
        </w:rPr>
      </w:pPr>
      <w:r w:rsidRPr="00225E90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</w:p>
    <w:p w14:paraId="69A63DB9" w14:textId="61F9708C" w:rsidR="00AA11C1" w:rsidRDefault="00AA11C1"/>
    <w:p w14:paraId="395FA020" w14:textId="248EB4D5" w:rsidR="00B72C7D" w:rsidRDefault="00B72C7D"/>
    <w:p w14:paraId="11BC149E" w14:textId="776F9E94" w:rsidR="00B72C7D" w:rsidRDefault="00B72C7D"/>
    <w:p w14:paraId="102381EA" w14:textId="3D3BA215" w:rsidR="00B72C7D" w:rsidRDefault="00B72C7D"/>
    <w:p w14:paraId="33C5E2AF" w14:textId="4996325C" w:rsidR="00B72C7D" w:rsidRDefault="00B72C7D"/>
    <w:p w14:paraId="2216C4A5" w14:textId="5E82C3E2" w:rsidR="00B72C7D" w:rsidRDefault="00B72C7D"/>
    <w:p w14:paraId="47EA6B03" w14:textId="77777777" w:rsidR="00B72C7D" w:rsidRPr="009723B2" w:rsidRDefault="00B72C7D" w:rsidP="00B72C7D">
      <w:pPr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Hlk82699551"/>
    </w:p>
    <w:bookmarkEnd w:id="0"/>
    <w:p w14:paraId="071828DC" w14:textId="498D482A" w:rsidR="00B72C7D" w:rsidRPr="00C97D3D" w:rsidRDefault="00B72C7D" w:rsidP="00B72C7D">
      <w:pPr>
        <w:tabs>
          <w:tab w:val="left" w:pos="8046"/>
          <w:tab w:val="right" w:pos="9071"/>
        </w:tabs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06F91B" wp14:editId="03720DEF">
                <wp:simplePos x="0" y="0"/>
                <wp:positionH relativeFrom="column">
                  <wp:posOffset>2686050</wp:posOffset>
                </wp:positionH>
                <wp:positionV relativeFrom="paragraph">
                  <wp:posOffset>315595</wp:posOffset>
                </wp:positionV>
                <wp:extent cx="3131820" cy="1609725"/>
                <wp:effectExtent l="0" t="0" r="11430" b="28575"/>
                <wp:wrapSquare wrapText="bothSides"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EBDBE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E42193B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78CEEC42" w14:textId="77777777" w:rsidR="00B72C7D" w:rsidRDefault="00B72C7D" w:rsidP="00B72C7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4A9BAF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435E39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5582556C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413EA3A" w14:textId="77777777" w:rsidR="00B72C7D" w:rsidRDefault="00B72C7D" w:rsidP="00B72C7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6F91B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211.5pt;margin-top:24.85pt;width:246.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">
                <v:textbox>
                  <w:txbxContent>
                    <w:p w14:paraId="597EBDBE" w14:textId="77777777" w:rsidR="00B72C7D" w:rsidRDefault="00B72C7D" w:rsidP="00B72C7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E42193B" w14:textId="77777777" w:rsidR="00B72C7D" w:rsidRDefault="00B72C7D" w:rsidP="00B72C7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78CEEC42" w14:textId="77777777" w:rsidR="00B72C7D" w:rsidRDefault="00B72C7D" w:rsidP="00B72C7D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54A9BAF" w14:textId="77777777" w:rsidR="00B72C7D" w:rsidRDefault="00B72C7D" w:rsidP="00B72C7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A435E39" w14:textId="77777777" w:rsidR="00B72C7D" w:rsidRDefault="00B72C7D" w:rsidP="00B72C7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5582556C" w14:textId="77777777" w:rsidR="00B72C7D" w:rsidRDefault="00B72C7D" w:rsidP="00B72C7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413EA3A" w14:textId="77777777" w:rsidR="00B72C7D" w:rsidRDefault="00B72C7D" w:rsidP="00B72C7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F47C4" wp14:editId="0F34A8AC">
                <wp:simplePos x="0" y="0"/>
                <wp:positionH relativeFrom="column">
                  <wp:posOffset>-296545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13093" w14:textId="77777777" w:rsidR="00B72C7D" w:rsidRPr="00B24516" w:rsidRDefault="00B72C7D" w:rsidP="00B72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51B14660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18E5BBF3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0682268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5FCD468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7F6D97CF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2A65CE1F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1EA140B9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F47C4" id="Caixa de Texto 5" o:spid="_x0000_s1027" type="#_x0000_t202" style="position:absolute;margin-left:-23.35pt;margin-top:24.1pt;width:210.25pt;height:1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">
                <v:textbox>
                  <w:txbxContent>
                    <w:p w14:paraId="1D013093" w14:textId="77777777" w:rsidR="00B72C7D" w:rsidRPr="00B24516" w:rsidRDefault="00B72C7D" w:rsidP="00B72C7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51B14660" w14:textId="77777777" w:rsidR="00B72C7D" w:rsidRDefault="00B72C7D" w:rsidP="00B72C7D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18E5BBF3" w14:textId="77777777" w:rsidR="00B72C7D" w:rsidRDefault="00B72C7D" w:rsidP="00B72C7D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0682268" w14:textId="77777777" w:rsidR="00B72C7D" w:rsidRDefault="00B72C7D" w:rsidP="00B72C7D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5FCD468" w14:textId="77777777" w:rsidR="00B72C7D" w:rsidRDefault="00B72C7D" w:rsidP="00B72C7D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7F6D97CF" w14:textId="77777777" w:rsidR="00B72C7D" w:rsidRDefault="00B72C7D" w:rsidP="00B72C7D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2A65CE1F" w14:textId="77777777" w:rsidR="00B72C7D" w:rsidRDefault="00B72C7D" w:rsidP="00B72C7D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1EA140B9" w14:textId="77777777" w:rsidR="00B72C7D" w:rsidRDefault="00B72C7D" w:rsidP="00B72C7D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10491" wp14:editId="15744299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3683E" id="Retângulo 4" o:spid="_x0000_s1026" style="position:absolute;margin-left:414.15pt;margin-top:40.45pt;width:34.65pt;height: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D90AC4" wp14:editId="73F78814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6242C" id="Retângulo 3" o:spid="_x0000_s1026" style="position:absolute;margin-left:297.8pt;margin-top:40.45pt;width:31.2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"/>
            </w:pict>
          </mc:Fallback>
        </mc:AlternateContent>
      </w:r>
      <w:r w:rsidRPr="00C97D3D">
        <w:rPr>
          <w:rFonts w:ascii="Arial" w:hAnsi="Arial" w:cs="Arial"/>
          <w:sz w:val="24"/>
          <w:szCs w:val="24"/>
        </w:rPr>
        <w:t xml:space="preserve">              </w:t>
      </w:r>
    </w:p>
    <w:p w14:paraId="44E4406F" w14:textId="77777777" w:rsidR="00B72C7D" w:rsidRPr="00A21514" w:rsidRDefault="00B72C7D" w:rsidP="00B72C7D"/>
    <w:p w14:paraId="20622AC1" w14:textId="77777777" w:rsidR="00B72C7D" w:rsidRDefault="00B72C7D"/>
    <w:p w14:paraId="67ED761B" w14:textId="77777777" w:rsidR="00B72C7D" w:rsidRDefault="00B72C7D"/>
    <w:p w14:paraId="678B7551" w14:textId="77777777" w:rsidR="00B72C7D" w:rsidRDefault="00B72C7D"/>
    <w:p w14:paraId="39645CAA" w14:textId="77777777" w:rsidR="00B72C7D" w:rsidRDefault="00B72C7D"/>
    <w:p w14:paraId="7242B776" w14:textId="77777777" w:rsidR="00B72C7D" w:rsidRDefault="00B72C7D"/>
    <w:p w14:paraId="0167206A" w14:textId="77777777" w:rsidR="00B72C7D" w:rsidRDefault="00B72C7D"/>
    <w:p w14:paraId="4E8A3EE2" w14:textId="77777777" w:rsidR="00B72C7D" w:rsidRDefault="00B72C7D"/>
    <w:p w14:paraId="6972B7E4" w14:textId="77777777" w:rsidR="00B72C7D" w:rsidRDefault="00B72C7D"/>
    <w:p w14:paraId="7BC30BFF" w14:textId="77777777" w:rsidR="00B72C7D" w:rsidRDefault="00B72C7D"/>
    <w:p w14:paraId="75425F8B" w14:textId="77777777" w:rsidR="00B72C7D" w:rsidRDefault="00B72C7D"/>
    <w:p w14:paraId="6A778A65" w14:textId="77777777" w:rsidR="00B72C7D" w:rsidRDefault="00B72C7D"/>
    <w:p w14:paraId="6E6D8B2A" w14:textId="77777777" w:rsidR="00B72C7D" w:rsidRDefault="00B72C7D"/>
    <w:p w14:paraId="160C4C3E" w14:textId="77777777" w:rsidR="00B72C7D" w:rsidRDefault="00B72C7D"/>
    <w:p w14:paraId="4DC6C091" w14:textId="77777777" w:rsidR="00B72C7D" w:rsidRDefault="00B72C7D"/>
    <w:p w14:paraId="27D68236" w14:textId="77777777" w:rsidR="00B72C7D" w:rsidRDefault="00B72C7D"/>
    <w:p w14:paraId="2C626D2B" w14:textId="77777777" w:rsidR="00B72C7D" w:rsidRDefault="00B72C7D"/>
    <w:p w14:paraId="20408B60" w14:textId="77777777" w:rsidR="00B72C7D" w:rsidRDefault="00B72C7D"/>
    <w:p w14:paraId="2A950BEF" w14:textId="77777777" w:rsidR="00B72C7D" w:rsidRDefault="00B72C7D"/>
    <w:p w14:paraId="5FA54DEA" w14:textId="77777777" w:rsidR="00B72C7D" w:rsidRDefault="00B72C7D"/>
    <w:p w14:paraId="30B6EDB1" w14:textId="77777777" w:rsidR="00B72C7D" w:rsidRDefault="00B72C7D"/>
    <w:p w14:paraId="6DB548B7" w14:textId="77777777" w:rsidR="00B72C7D" w:rsidRDefault="00B72C7D"/>
    <w:p w14:paraId="2AAC4BB4" w14:textId="77777777" w:rsidR="00B72C7D" w:rsidRDefault="00B72C7D"/>
    <w:p w14:paraId="06B40A97" w14:textId="77777777" w:rsidR="00B72C7D" w:rsidRDefault="00B72C7D"/>
    <w:p w14:paraId="6B3F73EB" w14:textId="2EE0F216" w:rsidR="00B72C7D" w:rsidRDefault="00B72C7D"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735B34" wp14:editId="10A132B0">
                <wp:simplePos x="0" y="0"/>
                <wp:positionH relativeFrom="column">
                  <wp:posOffset>783590</wp:posOffset>
                </wp:positionH>
                <wp:positionV relativeFrom="paragraph">
                  <wp:posOffset>2556510</wp:posOffset>
                </wp:positionV>
                <wp:extent cx="2670175" cy="1609725"/>
                <wp:effectExtent l="0" t="0" r="15875" b="2857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3E0E2" w14:textId="77777777" w:rsidR="00B72C7D" w:rsidRPr="00B24516" w:rsidRDefault="00B72C7D" w:rsidP="00B72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1D5724FB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333273B9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18E3F13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9167E97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2F0333A9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28E194D7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7117C9A7" w14:textId="77777777" w:rsidR="00B72C7D" w:rsidRDefault="00B72C7D" w:rsidP="00B72C7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35B34" id="Caixa de Texto 2" o:spid="_x0000_s1028" type="#_x0000_t202" style="position:absolute;margin-left:61.7pt;margin-top:201.3pt;width:210.25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">
                <v:textbox>
                  <w:txbxContent>
                    <w:p w14:paraId="4B83E0E2" w14:textId="77777777" w:rsidR="00B72C7D" w:rsidRPr="00B24516" w:rsidRDefault="00B72C7D" w:rsidP="00B72C7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1D5724FB" w14:textId="77777777" w:rsidR="00B72C7D" w:rsidRDefault="00B72C7D" w:rsidP="00B72C7D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333273B9" w14:textId="77777777" w:rsidR="00B72C7D" w:rsidRDefault="00B72C7D" w:rsidP="00B72C7D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18E3F13" w14:textId="77777777" w:rsidR="00B72C7D" w:rsidRDefault="00B72C7D" w:rsidP="00B72C7D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9167E97" w14:textId="77777777" w:rsidR="00B72C7D" w:rsidRDefault="00B72C7D" w:rsidP="00B72C7D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2F0333A9" w14:textId="77777777" w:rsidR="00B72C7D" w:rsidRDefault="00B72C7D" w:rsidP="00B72C7D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28E194D7" w14:textId="77777777" w:rsidR="00B72C7D" w:rsidRDefault="00B72C7D" w:rsidP="00B72C7D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7117C9A7" w14:textId="77777777" w:rsidR="00B72C7D" w:rsidRDefault="00B72C7D" w:rsidP="00B72C7D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2C7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EF46E" w14:textId="77777777" w:rsidR="00174AD1" w:rsidRDefault="00174AD1" w:rsidP="00AA11C1">
      <w:r>
        <w:separator/>
      </w:r>
    </w:p>
  </w:endnote>
  <w:endnote w:type="continuationSeparator" w:id="0">
    <w:p w14:paraId="5F6CDFE2" w14:textId="77777777" w:rsidR="00174AD1" w:rsidRDefault="00174AD1" w:rsidP="00AA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64374" w14:textId="77777777" w:rsidR="00AA11C1" w:rsidRDefault="00AA11C1" w:rsidP="00AA11C1">
    <w:pPr>
      <w:rPr>
        <w:sz w:val="24"/>
      </w:rPr>
    </w:pPr>
    <w:r>
      <w:rPr>
        <w:sz w:val="24"/>
      </w:rPr>
      <w:t>______________________________________________________________________</w:t>
    </w:r>
  </w:p>
  <w:p w14:paraId="0386A710" w14:textId="77777777" w:rsidR="00AA11C1" w:rsidRDefault="00AA11C1" w:rsidP="00AA11C1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525-4021/4022 - Telefax (73) 525-1141 - Jequié (BA)</w:t>
    </w:r>
  </w:p>
  <w:p w14:paraId="5FC3D645" w14:textId="77777777" w:rsidR="00AA11C1" w:rsidRDefault="00AA11C1" w:rsidP="00AA11C1">
    <w:pPr>
      <w:pStyle w:val="Rodap"/>
      <w:jc w:val="center"/>
      <w:rPr>
        <w:sz w:val="24"/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  <w:p w14:paraId="76FFFD83" w14:textId="77777777" w:rsidR="00AA11C1" w:rsidRDefault="00AA11C1" w:rsidP="00AA11C1">
    <w:pPr>
      <w:pStyle w:val="Rodap"/>
    </w:pPr>
  </w:p>
  <w:p w14:paraId="3B53EC98" w14:textId="77777777" w:rsidR="00AA11C1" w:rsidRDefault="00AA11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20CF9" w14:textId="77777777" w:rsidR="00174AD1" w:rsidRDefault="00174AD1" w:rsidP="00AA11C1">
      <w:r>
        <w:separator/>
      </w:r>
    </w:p>
  </w:footnote>
  <w:footnote w:type="continuationSeparator" w:id="0">
    <w:p w14:paraId="00558519" w14:textId="77777777" w:rsidR="00174AD1" w:rsidRDefault="00174AD1" w:rsidP="00AA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8713F" w14:textId="338EA0AC" w:rsidR="00AA11C1" w:rsidRDefault="00AA11C1" w:rsidP="00AA11C1">
    <w:pPr>
      <w:pStyle w:val="Cabealho"/>
      <w:jc w:val="center"/>
    </w:pPr>
    <w:r>
      <w:rPr>
        <w:noProof/>
      </w:rPr>
      <w:drawing>
        <wp:inline distT="0" distB="0" distL="0" distR="0" wp14:anchorId="106DF764" wp14:editId="6EDD1C2B">
          <wp:extent cx="100965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DD6762" w14:textId="77777777" w:rsidR="00AA11C1" w:rsidRDefault="00AA11C1" w:rsidP="00AA11C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1BD41137" w14:textId="77777777" w:rsidR="00AA11C1" w:rsidRPr="00A97B6C" w:rsidRDefault="00AA11C1" w:rsidP="00AA11C1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1A53323" w14:textId="77777777" w:rsidR="00AA11C1" w:rsidRDefault="00AA11C1" w:rsidP="00AA11C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33A2E639" w14:textId="77777777" w:rsidR="00AA11C1" w:rsidRDefault="00AA11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C1"/>
    <w:rsid w:val="0006558F"/>
    <w:rsid w:val="00125FD8"/>
    <w:rsid w:val="00174AD1"/>
    <w:rsid w:val="00800429"/>
    <w:rsid w:val="00945174"/>
    <w:rsid w:val="00AA11C1"/>
    <w:rsid w:val="00B72C7D"/>
    <w:rsid w:val="00C87480"/>
    <w:rsid w:val="00CA6602"/>
    <w:rsid w:val="00DB35AF"/>
    <w:rsid w:val="00DD4866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AEA3"/>
  <w15:chartTrackingRefBased/>
  <w15:docId w15:val="{57CFCF71-D5B6-4BB3-B9DD-F1F01B2F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C1"/>
    <w:pPr>
      <w:spacing w:after="0" w:line="240" w:lineRule="auto"/>
      <w:ind w:left="0" w:firstLine="0"/>
    </w:pPr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A11C1"/>
    <w:pPr>
      <w:keepNext/>
      <w:jc w:val="center"/>
      <w:outlineLvl w:val="0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AA11C1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encabezado Char"/>
    <w:basedOn w:val="Fontepargpadro"/>
    <w:link w:val="Cabealho"/>
    <w:rsid w:val="00AA11C1"/>
  </w:style>
  <w:style w:type="paragraph" w:styleId="Rodap">
    <w:name w:val="footer"/>
    <w:basedOn w:val="Normal"/>
    <w:link w:val="RodapChar"/>
    <w:unhideWhenUsed/>
    <w:rsid w:val="00AA11C1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A11C1"/>
  </w:style>
  <w:style w:type="character" w:styleId="Hyperlink">
    <w:name w:val="Hyperlink"/>
    <w:rsid w:val="00AA11C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AA11C1"/>
    <w:rPr>
      <w:rFonts w:ascii="Arial" w:eastAsia="Times New Roman" w:hAnsi="Arial" w:cs="Times New Roman"/>
      <w:b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304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2024-11-18T13:06:00Z</dcterms:created>
  <dcterms:modified xsi:type="dcterms:W3CDTF">2024-11-18T13:06:00Z</dcterms:modified>
</cp:coreProperties>
</file>