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 w:rsidR="00024B1C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842/2023</w:t>
      </w:r>
    </w:p>
    <w:p w:rsidR="00B24516" w:rsidRPr="00CD394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</w:p>
    <w:p w:rsidR="0032614A" w:rsidRPr="0032614A" w:rsidRDefault="00B24516" w:rsidP="0032614A">
      <w:pPr>
        <w:spacing w:line="360" w:lineRule="auto"/>
        <w:jc w:val="both"/>
        <w:rPr>
          <w:rFonts w:ascii="Arial" w:hAnsi="Arial" w:cs="Arial"/>
        </w:rPr>
      </w:pPr>
      <w:r w:rsidRPr="0032614A">
        <w:rPr>
          <w:rFonts w:ascii="Arial" w:eastAsia="Calibri" w:hAnsi="Arial" w:cs="Arial"/>
          <w:kern w:val="24"/>
          <w:lang w:eastAsia="en-US"/>
        </w:rPr>
        <w:t>Indicamos ao</w:t>
      </w:r>
      <w:r w:rsidRPr="0032614A">
        <w:rPr>
          <w:rFonts w:ascii="Arial" w:eastAsia="Calibri" w:hAnsi="Arial" w:cs="Arial"/>
          <w:color w:val="000000"/>
          <w:kern w:val="24"/>
          <w:lang w:val="pt-PT" w:eastAsia="en-US"/>
        </w:rPr>
        <w:t xml:space="preserve"> Prefeito</w:t>
      </w:r>
      <w:r w:rsidRPr="0032614A">
        <w:rPr>
          <w:rFonts w:ascii="Arial" w:eastAsia="Calibri" w:hAnsi="Arial" w:cs="Arial"/>
          <w:color w:val="333333"/>
          <w:kern w:val="24"/>
          <w:shd w:val="clear" w:color="auto" w:fill="FFFFFF"/>
          <w:lang w:eastAsia="en-US"/>
        </w:rPr>
        <w:t xml:space="preserve"> Municipal </w:t>
      </w:r>
      <w:r w:rsidRPr="0032614A">
        <w:rPr>
          <w:rFonts w:ascii="Arial" w:eastAsia="Calibri" w:hAnsi="Arial" w:cs="Arial"/>
          <w:b/>
          <w:bCs/>
          <w:color w:val="333333"/>
          <w:kern w:val="24"/>
          <w:shd w:val="clear" w:color="auto" w:fill="FFFFFF"/>
          <w:lang w:eastAsia="en-US"/>
        </w:rPr>
        <w:t>Zenildo Brandão</w:t>
      </w:r>
      <w:r w:rsidRPr="0032614A">
        <w:rPr>
          <w:rFonts w:ascii="Arial" w:eastAsia="Calibri" w:hAnsi="Arial" w:cs="Arial"/>
          <w:kern w:val="24"/>
          <w:lang w:eastAsia="en-US"/>
        </w:rPr>
        <w:t xml:space="preserve">, extensivo ao </w:t>
      </w:r>
      <w:r w:rsidR="0032614A" w:rsidRPr="0032614A">
        <w:rPr>
          <w:rFonts w:ascii="Arial" w:eastAsia="Calibri" w:hAnsi="Arial" w:cs="Arial"/>
          <w:kern w:val="24"/>
          <w:lang w:eastAsia="en-US"/>
        </w:rPr>
        <w:t>Secretário</w:t>
      </w:r>
      <w:r w:rsidRPr="0032614A">
        <w:rPr>
          <w:rFonts w:ascii="Arial" w:eastAsia="Calibri" w:hAnsi="Arial" w:cs="Arial"/>
          <w:kern w:val="24"/>
          <w:lang w:eastAsia="en-US"/>
        </w:rPr>
        <w:t xml:space="preserve"> de Infraestrutura </w:t>
      </w:r>
      <w:proofErr w:type="spellStart"/>
      <w:r w:rsidR="00024B1C" w:rsidRPr="0032614A">
        <w:rPr>
          <w:rFonts w:ascii="Arial" w:eastAsia="Calibri" w:hAnsi="Arial" w:cs="Arial"/>
          <w:kern w:val="24"/>
          <w:lang w:eastAsia="en-US"/>
        </w:rPr>
        <w:t>Lucind</w:t>
      </w:r>
      <w:r w:rsidR="00024B1C">
        <w:rPr>
          <w:rFonts w:ascii="Arial" w:eastAsia="Calibri" w:hAnsi="Arial" w:cs="Arial"/>
          <w:kern w:val="24"/>
          <w:lang w:eastAsia="en-US"/>
        </w:rPr>
        <w:t>o</w:t>
      </w:r>
      <w:proofErr w:type="spellEnd"/>
      <w:r w:rsidRPr="0032614A">
        <w:rPr>
          <w:rFonts w:ascii="Arial" w:eastAsia="Calibri" w:hAnsi="Arial" w:cs="Arial"/>
          <w:kern w:val="24"/>
          <w:lang w:eastAsia="en-US"/>
        </w:rPr>
        <w:t xml:space="preserve"> Tomaz Vasconcelos</w:t>
      </w:r>
      <w:r w:rsidR="00F044BA">
        <w:rPr>
          <w:rFonts w:ascii="Arial" w:eastAsia="Calibri" w:hAnsi="Arial" w:cs="Arial"/>
          <w:kern w:val="24"/>
          <w:lang w:eastAsia="en-US"/>
        </w:rPr>
        <w:t>,</w:t>
      </w:r>
      <w:r w:rsidRPr="0032614A">
        <w:rPr>
          <w:rFonts w:ascii="Arial" w:eastAsia="Calibri" w:hAnsi="Arial" w:cs="Arial"/>
          <w:kern w:val="24"/>
          <w:lang w:eastAsia="en-US"/>
        </w:rPr>
        <w:t xml:space="preserve"> no sentido de adotar providências para </w:t>
      </w:r>
      <w:r w:rsidR="0032614A" w:rsidRPr="0032614A">
        <w:rPr>
          <w:rFonts w:ascii="Arial" w:hAnsi="Arial" w:cs="Arial"/>
        </w:rPr>
        <w:t>a realização da pavimentação asfáltica</w:t>
      </w:r>
      <w:r w:rsidR="003D4D52">
        <w:rPr>
          <w:rFonts w:ascii="Arial" w:hAnsi="Arial" w:cs="Arial"/>
        </w:rPr>
        <w:t xml:space="preserve"> </w:t>
      </w:r>
      <w:r w:rsidR="001768F3">
        <w:rPr>
          <w:rFonts w:ascii="Arial" w:hAnsi="Arial" w:cs="Arial"/>
        </w:rPr>
        <w:t xml:space="preserve">na Rua </w:t>
      </w:r>
      <w:proofErr w:type="spellStart"/>
      <w:r w:rsidR="001768F3">
        <w:rPr>
          <w:rFonts w:ascii="Arial" w:hAnsi="Arial" w:cs="Arial"/>
        </w:rPr>
        <w:t>Fenelon</w:t>
      </w:r>
      <w:proofErr w:type="spellEnd"/>
      <w:r w:rsidR="001768F3">
        <w:rPr>
          <w:rFonts w:ascii="Arial" w:hAnsi="Arial" w:cs="Arial"/>
        </w:rPr>
        <w:t xml:space="preserve"> Freire Lima</w:t>
      </w:r>
      <w:r w:rsidR="00F044BA">
        <w:rPr>
          <w:rFonts w:ascii="Arial" w:hAnsi="Arial" w:cs="Arial"/>
        </w:rPr>
        <w:t>,</w:t>
      </w:r>
      <w:r w:rsidR="001768F3">
        <w:rPr>
          <w:rFonts w:ascii="Arial" w:hAnsi="Arial" w:cs="Arial"/>
        </w:rPr>
        <w:t xml:space="preserve"> no </w:t>
      </w:r>
      <w:proofErr w:type="spellStart"/>
      <w:r w:rsidR="001768F3">
        <w:rPr>
          <w:rFonts w:ascii="Arial" w:hAnsi="Arial" w:cs="Arial"/>
        </w:rPr>
        <w:t>Jequiezinho</w:t>
      </w:r>
      <w:proofErr w:type="spellEnd"/>
      <w:r w:rsidR="001768F3">
        <w:rPr>
          <w:rFonts w:ascii="Arial" w:hAnsi="Arial" w:cs="Arial"/>
        </w:rPr>
        <w:t xml:space="preserve"> .</w:t>
      </w:r>
    </w:p>
    <w:p w:rsidR="00B24516" w:rsidRDefault="00B24516" w:rsidP="00B24516">
      <w:pPr>
        <w:spacing w:after="200" w:line="360" w:lineRule="auto"/>
        <w:jc w:val="center"/>
        <w:rPr>
          <w:rFonts w:ascii="Arial" w:eastAsia="Calibri" w:hAnsi="Arial" w:cs="Arial"/>
          <w:b/>
          <w:color w:val="000000"/>
          <w:kern w:val="24"/>
          <w:sz w:val="22"/>
          <w:szCs w:val="22"/>
          <w:u w:val="single"/>
          <w:lang w:eastAsia="en-US"/>
        </w:rPr>
      </w:pPr>
    </w:p>
    <w:p w:rsidR="0032614A" w:rsidRPr="0032614A" w:rsidRDefault="0032614A" w:rsidP="0032614A">
      <w:pPr>
        <w:spacing w:line="360" w:lineRule="auto"/>
        <w:jc w:val="both"/>
        <w:rPr>
          <w:rFonts w:ascii="Arial" w:hAnsi="Arial" w:cs="Arial"/>
        </w:rPr>
      </w:pPr>
      <w:r w:rsidRPr="0032614A">
        <w:rPr>
          <w:rFonts w:ascii="Arial" w:hAnsi="Arial" w:cs="Arial"/>
        </w:rPr>
        <w:t xml:space="preserve">Moradores da localidade acima mencionada nos procuraram de forma organizada reivindicando a realização de serviços de melhorias e pavimentação daquela </w:t>
      </w:r>
      <w:r w:rsidR="00B6461B">
        <w:rPr>
          <w:rFonts w:ascii="Arial" w:hAnsi="Arial" w:cs="Arial"/>
        </w:rPr>
        <w:t>artéria.</w:t>
      </w:r>
      <w:r w:rsidRPr="0032614A">
        <w:rPr>
          <w:rFonts w:ascii="Arial" w:hAnsi="Arial" w:cs="Arial"/>
        </w:rPr>
        <w:t xml:space="preserve"> De acordo com relatos dos mesmos, além de co</w:t>
      </w:r>
      <w:r w:rsidR="003F1D56">
        <w:rPr>
          <w:rFonts w:ascii="Arial" w:hAnsi="Arial" w:cs="Arial"/>
        </w:rPr>
        <w:t>nviver</w:t>
      </w:r>
      <w:r w:rsidRPr="0032614A">
        <w:rPr>
          <w:rFonts w:ascii="Arial" w:hAnsi="Arial" w:cs="Arial"/>
        </w:rPr>
        <w:t xml:space="preserve"> diariamente com poeira, a situação se agrava em época de chuvas, quando eles são obrigados a conviver com vários problemas provocados pela mudança climática. </w:t>
      </w:r>
    </w:p>
    <w:p w:rsidR="0032614A" w:rsidRDefault="003D4D52" w:rsidP="003261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2614A" w:rsidRPr="0032614A">
        <w:rPr>
          <w:rFonts w:ascii="Arial" w:hAnsi="Arial" w:cs="Arial"/>
        </w:rPr>
        <w:t>edimos que as manutenções dessa área seja feita</w:t>
      </w:r>
      <w:r w:rsidR="00B51806">
        <w:rPr>
          <w:rFonts w:ascii="Arial" w:hAnsi="Arial" w:cs="Arial"/>
        </w:rPr>
        <w:t>,</w:t>
      </w:r>
      <w:r w:rsidR="0032614A" w:rsidRPr="0032614A">
        <w:rPr>
          <w:rFonts w:ascii="Arial" w:hAnsi="Arial" w:cs="Arial"/>
        </w:rPr>
        <w:t xml:space="preserve"> levando-se em consideração o estado precário em que se </w:t>
      </w:r>
      <w:r w:rsidR="00B51806">
        <w:rPr>
          <w:rFonts w:ascii="Arial" w:hAnsi="Arial" w:cs="Arial"/>
        </w:rPr>
        <w:t>encontra,</w:t>
      </w:r>
      <w:r w:rsidR="0032614A" w:rsidRPr="0032614A">
        <w:rPr>
          <w:rFonts w:ascii="Arial" w:hAnsi="Arial" w:cs="Arial"/>
        </w:rPr>
        <w:t xml:space="preserve"> pugnando pela presença do Poder Público que há muitos anos se mantém afastado, no sentido de atender àquela comunidade com realização de obras de infraestrutura, principalmente </w:t>
      </w:r>
      <w:r w:rsidR="00CD5744">
        <w:rPr>
          <w:rFonts w:ascii="Arial" w:hAnsi="Arial" w:cs="Arial"/>
        </w:rPr>
        <w:t xml:space="preserve">a </w:t>
      </w:r>
      <w:r w:rsidR="0032614A" w:rsidRPr="0032614A">
        <w:rPr>
          <w:rFonts w:ascii="Arial" w:hAnsi="Arial" w:cs="Arial"/>
        </w:rPr>
        <w:t>pavimentação asfáltica, tão almejada por aqueles moradores.</w:t>
      </w:r>
    </w:p>
    <w:p w:rsidR="003D4D52" w:rsidRPr="0032614A" w:rsidRDefault="003D4D52" w:rsidP="0032614A">
      <w:pPr>
        <w:spacing w:line="360" w:lineRule="auto"/>
        <w:jc w:val="both"/>
        <w:rPr>
          <w:rFonts w:ascii="Arial" w:hAnsi="Arial" w:cs="Arial"/>
        </w:rPr>
      </w:pPr>
    </w:p>
    <w:p w:rsidR="00B24516" w:rsidRPr="0032614A" w:rsidRDefault="00B24516" w:rsidP="00B24516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lang w:eastAsia="en-US"/>
        </w:rPr>
      </w:pPr>
      <w:r w:rsidRPr="0032614A">
        <w:rPr>
          <w:rFonts w:ascii="Arial" w:eastAsia="Calibri" w:hAnsi="Arial" w:cs="Arial"/>
          <w:color w:val="000000"/>
          <w:kern w:val="24"/>
          <w:lang w:eastAsia="en-US"/>
        </w:rPr>
        <w:t>Cientes de que esta nossa propositura receberá a devida atenção por parte do Executivo Municipal, reiteramos nossos votos de consideração.</w:t>
      </w:r>
    </w:p>
    <w:p w:rsidR="00B24516" w:rsidRPr="0032614A" w:rsidRDefault="00B24516" w:rsidP="00794882">
      <w:pPr>
        <w:spacing w:after="200" w:line="360" w:lineRule="auto"/>
        <w:jc w:val="center"/>
        <w:rPr>
          <w:rFonts w:ascii="Arial" w:eastAsia="Calibri" w:hAnsi="Arial" w:cs="Arial"/>
          <w:color w:val="000000"/>
          <w:kern w:val="24"/>
          <w:lang w:eastAsia="en-US"/>
        </w:rPr>
      </w:pPr>
      <w:r w:rsidRPr="0032614A">
        <w:rPr>
          <w:rFonts w:ascii="Arial" w:eastAsia="Calibri" w:hAnsi="Arial" w:cs="Arial"/>
          <w:kern w:val="24"/>
          <w:lang w:eastAsia="en-US"/>
        </w:rPr>
        <w:t>Sala das Sessões,</w:t>
      </w:r>
      <w:r w:rsidR="00CD5744">
        <w:rPr>
          <w:rFonts w:ascii="Arial" w:eastAsia="Calibri" w:hAnsi="Arial" w:cs="Arial"/>
          <w:kern w:val="24"/>
          <w:lang w:eastAsia="en-US"/>
        </w:rPr>
        <w:t xml:space="preserve"> 04 de outub</w:t>
      </w:r>
      <w:r w:rsidR="001768F3">
        <w:rPr>
          <w:rFonts w:ascii="Arial" w:eastAsia="Calibri" w:hAnsi="Arial" w:cs="Arial"/>
          <w:kern w:val="24"/>
          <w:lang w:eastAsia="en-US"/>
        </w:rPr>
        <w:t xml:space="preserve">ro </w:t>
      </w:r>
      <w:r w:rsidRPr="0032614A">
        <w:rPr>
          <w:rFonts w:ascii="Arial" w:eastAsia="Calibri" w:hAnsi="Arial" w:cs="Arial"/>
          <w:kern w:val="24"/>
          <w:lang w:eastAsia="en-US"/>
        </w:rPr>
        <w:t xml:space="preserve"> de 202</w:t>
      </w:r>
      <w:r w:rsidR="007A1483">
        <w:rPr>
          <w:rFonts w:ascii="Arial" w:eastAsia="Calibri" w:hAnsi="Arial" w:cs="Arial"/>
          <w:kern w:val="24"/>
          <w:lang w:eastAsia="en-US"/>
        </w:rPr>
        <w:t>3</w:t>
      </w:r>
      <w:r w:rsidR="00CD5744">
        <w:rPr>
          <w:rFonts w:ascii="Arial" w:eastAsia="Calibri" w:hAnsi="Arial" w:cs="Arial"/>
          <w:kern w:val="24"/>
          <w:lang w:eastAsia="en-US"/>
        </w:rPr>
        <w:t xml:space="preserve"> </w:t>
      </w:r>
    </w:p>
    <w:p w:rsidR="00B24516" w:rsidRPr="00CD3946" w:rsidRDefault="0032614A" w:rsidP="0032614A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JOAQUIM CAIRES ROCHA</w:t>
      </w:r>
    </w:p>
    <w:p w:rsidR="00B24516" w:rsidRPr="00CD3946" w:rsidRDefault="00B24516" w:rsidP="00B24516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D3946">
        <w:rPr>
          <w:rFonts w:ascii="Arial" w:hAnsi="Arial" w:cs="Arial"/>
          <w:color w:val="000000"/>
          <w:sz w:val="22"/>
          <w:szCs w:val="22"/>
        </w:rPr>
        <w:t>Vereador</w:t>
      </w:r>
    </w:p>
    <w:p w:rsidR="00B24516" w:rsidRDefault="00B86D1E" w:rsidP="00B245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7C90A" id="Retângulo 2" o:spid="_x0000_s1026" style="position:absolute;margin-left:414.15pt;margin-top:40.45pt;width:34.65pt;height: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pYQBe/gEAAAkEAAAOAAAAZHJzL2Uyb0RvYy54bWysU9uO0zAQfUfiH6x5p0lLC7tR3RXa&#13;&#10;ZRHSsqy08AGu4yQWtsfMuE3K16O4Vy5PiHkY+WjGx2eOxsubwTuxNcQWg4TppARhgsbahlbC1y/3&#13;&#10;r65AcFKhVg6DkbAzDDerly+WfazMDDt0tSExeBe46qOELqVYFQXrznjFE4wmDN41SF4lniC1RU2q&#13;&#10;t6H1rpiV5ZuiR6ojoTbMNrR3+yKsMn/TGJ0+Nw2bJJyEEkTKmXJe51yslqpqScXO6oMO9Q8yvLIB&#13;&#10;LqjuVFJiQ/YPKm81IWOTJhp9gU1jtclDFLNyWv42znOnosnDcNVzPPnE/49WP26f4xON0jk+oP7G&#13;&#10;olgtiz5ydSqNgOMTiXX/CWsjQW0S5mmHhvx4FZtGDNnP3dlVMyShBwnzeVkuFiD0TsJsPr1+vYD8&#13;&#10;hqqO1yNx+mDQi/EggYxOmV5tHzgdeo89WSk6W99b5zKgdn3rSGyVk3Cf48jPl30uiF7C9WK2yNy/&#13;&#10;1PiSo8zxVw5vkyHhrJdwde5SVWdU/T7Uo1RVJWXdARSqcuFg5+jguJdcrbHePZEg3K/j1lCS0CH9&#13;&#10;ANGTihL4+0aRAeE+BpZwPZ3Px93NYL54OytB0GVlfVlRQXdIEhKI/fE27fd9E8m2XZIwzfMHfLdJ&#13;&#10;2Ni9v2dZB7U9x9WyOH2NcZ8vce46/+DVTwAAAP//AwBQSwMEFAAGAAgAAAAhANsP99/nAAAAEAEA&#13;&#10;AA8AAABkcnMvZG93bnJldi54bWxMz9FKwzAUANB3wX8Id7CXYdNuuLVdb4coMhDEuc33rI1tWXJT&#13;&#10;k7SNfy8+6Qech1PsglZslNZ1hhCSKAYmqTJ1Rw3C+fR8lwJzXlAtlCGJ8C0d7Mrbm0LktZnoXY5H&#13;&#10;37CgFblcILTe9znnrmqlFi4yvaSg1aexWngXGdvw2oqpo0YrvozjNdeiI2CuFb18bGV1PQ4aYXHe&#13;&#10;n4bN9bB/tV+rj5e3frofFwfE+Sw8beez8LAF5mXwfwJ+DwgJlIXIL2ag2jGFkC7TFTCPkMYZMIuQ&#13;&#10;Zps1sAtCkmQxMF4W/H+k/AEAAP//AwBQSwECLQAUAAYACAAAACEAWiKTo/8AAADlAQAAEwAAAAAA&#13;&#10;AAAAAAAAAAAAAAAAW0NvbnRlbnRfVHlwZXNdLnhtbFBLAQItABQABgAIAAAAIQCnSs842AAAAJYB&#13;&#10;AAALAAAAAAAAAAAAAAAAADABAABfcmVscy8ucmVsc1BLAQItABQABgAIAAAAIQCpYQBe/gEAAAkE&#13;&#10;AAAOAAAAAAAAAAAAAAAAADECAABkcnMvZTJvRG9jLnhtbFBLAQItABQABgAIAAAAIQDbD/ff5wAA&#13;&#10;ABABAAAPAAAAAAAAAAAAAAAAAFsEAABkcnMvZG93bnJldi54bWxQSwUGAAAAAAQABADzAAAAbwUA&#13;&#10;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317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ABE20" id="Retângulo 3" o:spid="_x0000_s1026" style="position:absolute;margin-left:297.8pt;margin-top:40.45pt;width:31.25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wtOwxAAIAAAkEAAAOAAAAZHJzL2Uyb0RvYy54bWysU9tu2zAMfR+wfxD4vthJk7YxohRD&#13;&#10;uw4Duq1Atw9QZNkWJokaqcTOvn6wkjbZ5WkYHwgdkDo6PKBWN4N3YmeILQYJ00kJwgSNtQ2thK9f&#13;&#10;7t9cg+CkQq0cBiNhbxhu1q9frfpYmRl26GpDYvAucNVHCV1KsSoK1p3xiicYTRi8a5C8SjxBaoua&#13;&#10;VG9D610xK8vLokeqI6E2zDa0d4cirDN/0xidPjcNmySchBJEyply3uRcrFeqaknFzuqjDvUPMryy&#13;&#10;Ac6o7lRSYkv2DypvNSFjkyYafYFNY7XJQxSzclr+Ns5Tp6LJw3DVc3zxif8frf60e4qPNErn+ID6&#13;&#10;G4tivSr6yNVLaQQcH0ls+o9YGwlqmzBPOzTkx6vYNGLIfu5PrpohCT1IuFheXl8tQOi9hNl8urxY&#13;&#10;QH5DVc/XI3F6b9CL8SCBjE6ZXu0eOB17n3uyUnS2vrfOZUDt5taR2Ckn4T7HMz+f97kgegnLxWyR&#13;&#10;uX+p8TlHmeOvHN4mQ8JZL+H61KWqzqj6XahHqapKyrojKFTlwtHO0cFxL7naYL1/JEF4WMedoSSh&#13;&#10;Q/oBoicVJfD3rSIDwn0ILGE5nc/H3c1gvrialSDovLI5r6igOyQJCcTheJsO+76NZNsuSZjm+QO+&#13;&#10;3SZs7MHfk6yj2p7jelW8fI1xn89x7jr94PVPAAAA//8DAFBLAwQUAAYACAAAACEAO1IG+ecAAAAQ&#13;&#10;AQAADwAAAGRycy9kb3ducmV2LnhtbEzP0UrDMBQA0HfBfwh3sJdh0yqdbdfbIYoMBHFu8z1rY1uW&#13;&#10;3NQkbePfi0/6AefhlNugFZukdb0hhCSKgUmqTdNTi3A6Pt9kwJwX1AhlSCJ8Swfb6vqqFEVjZnqX&#13;&#10;08G3LGhFrhAInfdDwbmrO6mFi8wgKWj1aawW3kXGtryxYu6p1YrfxvGaa9ETMNeJQT52sr4cRo2w&#13;&#10;Ou2O4/1lv3u1X3cfL2/DnE6rPeJyEZ42y0V42ADzMvg/Ab8HhASqUhRnM1LjmEJI83QNzCNkcQ7M&#13;&#10;IqzTLAF2RkiSPAbGq5L/j1Q/AAAA//8DAFBLAQItABQABgAIAAAAIQBaIpOj/wAAAOUBAAATAAAA&#13;&#10;AAAAAAAAAAAAAAAAAABbQ29udGVudF9UeXBlc10ueG1sUEsBAi0AFAAGAAgAAAAhAKdKzzjYAAAA&#13;&#10;lgEAAAsAAAAAAAAAAAAAAAAAMAEAAF9yZWxzLy5yZWxzUEsBAi0AFAAGAAgAAAAhALC07DEAAgAA&#13;&#10;CQQAAA4AAAAAAAAAAAAAAAAAMQIAAGRycy9lMm9Eb2MueG1sUEsBAi0AFAAGAAgAAAAhADtSBvnn&#13;&#10;AAAAEAEAAA8AAAAAAAAAAAAAAAAAXQQAAGRycy9kb3ducmV2LnhtbFBLBQYAAAAABAAEAPMAAABx&#13;&#10;BQAA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2540" b="825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24516" w:rsidRDefault="00B24516" w:rsidP="00B24516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RXdLCgIAACEEAAAOAAAAZHJzL2Uyb0RvYy54bWysU9uO0zAQfUfiH6x5p0m67W4b1V3B&#13;&#10;LkVIC6y08AGu4yQWtseM3Sbl61GcdltuLwg/jDyakzNzTsar294atlcUNDoOxSQHppzESruGw5fP&#13;&#10;m1cLYCEKVwmDTnE4qAC365cvVp0v1RRbNJUi1lvjQtl5Dm2MvsyyIFtlRZigV663pkayIoYJUpNV&#13;&#10;JDrtGmuyaZ5fZx1S5QmlCkG75n4swjrx17WS8VNdBxWZ4ZADiylSitsUs/VKlA0J32p5nEP8wxhW&#13;&#10;aAcXVPciCrYj/RuV1ZIwYB0nEm2Gda2lSiKyaV7kv8h5aoVXSUwou+CffQr/j1Z+3D/5R2Kxf4M9&#13;&#10;hyKJCP4B5dfAsvUq63woj6DB1VCGAb7tPmClOIhdxPRJX5Md9GNdsz45ezj7q/rIZM/hqrgqFtMc&#13;&#10;mDxwKK7z5c10DqmLKE8EnkJ8p9Cy4cKBlIypgdg/hHjEnjBDw4BGVxttTEqo2d4ZYnthOGzSOfH/&#13;&#10;hDOOdRyW8+l81PtXjjydP3JYHRUxoy2HxRklylaJ6q2rhlFFGYU2xyQTpXFHQwcPRzdjv+0H6ODs&#13;&#10;FqvDIzHCcU33iiKHFuk7sI6E5xC+7QQpYOa9CxyWxWw27HRKZvObwVi6rGwvK8LJFolDBDZe7+L4&#13;&#10;DnaedNPG0793+HoXsdaj1+exjpN3wa9X2fOTGfb8Mk+o88te/wAAAP//AwBQSwMEFAAGAAgAAAAh&#13;&#10;AE3ctvPlAAAAEAEAAA8AAABkcnMvZG93bnJldi54bWxMz91OwjAUAOB7E96hOSTcue4Ph2NnRCUm&#13;&#10;hpgQGQ9Q1rJN29NlLVDf3nilD/BdfNUmGM2uanKDJYQkioEpaq0cqEM4Nq/3K2DOC5JCW1II38rB&#13;&#10;pp7dVaKU9kYf6nrwHQtGkysFQu/9WHLu2l4Z4SI7KgpGn+1khHeRnTouJ3EbqDOap3H8wI0YCJjr&#13;&#10;xaheetV+HS4GYfuZ7Y809NKM2duuad7Dcs+fERfzsF0v5uFpDcyr4P8E/B4QEqgrUZ7shaRjGiFP&#13;&#10;8yUwj5CvUmATwmNSFMBOCFmcFMB4XfH/kfoHAAD//wMAUEsBAi0AFAAGAAgAAAAhAFoik6P/AAAA&#13;&#10;5QEAABMAAAAAAAAAAAAAAAAAAAAAAFtDb250ZW50X1R5cGVzXS54bWxQSwECLQAUAAYACAAAACEA&#13;&#10;p0rPONgAAACWAQAACwAAAAAAAAAAAAAAAAAwAQAAX3JlbHMvLnJlbHNQSwECLQAUAAYACAAAACEA&#13;&#10;sUV3SwoCAAAhBAAADgAAAAAAAAAAAAAAAAAxAgAAZHJzL2Uyb0RvYy54bWxQSwECLQAUAAYACAAA&#13;&#10;ACEATdy28+UAAAAQAQAADwAAAAAAAAAAAAAAAABnBAAAZHJzL2Rvd25yZXYueG1sUEsFBgAAAAAE&#13;&#10;AAQA8wAAAHkFAAAAAA==&#13;&#10;">
                <v:path arrowok="t"/>
                <v:textbox>
                  <w:txbxContent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24516" w:rsidRDefault="00B24516" w:rsidP="00B24516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0" b="952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4516" w:rsidRPr="00B24516" w:rsidRDefault="00B24516" w:rsidP="00B245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:rsidR="00B24516" w:rsidRDefault="00B24516" w:rsidP="00B24516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6RW9DgIAACgEAAAOAAAAZHJzL2Uyb0RvYy54bWysU9uO0zAQfUfiH6x5p0mjXrZR3RXs&#13;&#10;UoS0wEoLH+A6TmJhe8zYbVK+HsVpt+X2gvDDyKM5PjPnaLy+7a1hB0VBo+MwneTAlJNYaddw+PJ5&#13;&#10;++oGWIjCVcKgUxyOKsDt5uWLdedLVWCLplLEemtcKDvPoY3Rl1kWZKusCBP0yvXW1EhWxDBBarKK&#13;&#10;RKddY01W5Pki65AqTyhVCNo192MRNom/rpWMn+o6qMgMhxxYTJFS3KWYbdaibEj4VsvTHOIfxrBC&#13;&#10;O7iiuhdRsD3p36isloQB6ziRaDOsay1VEpEV+TT/Rc5TK7xKYkLZBf/sU/h/tPLj4ck/Eov9G+w5&#13;&#10;TJOI4B9Qfg0s26yzzofyBBpcDWUY4LvuA1aKg9hHTE/6muygH+ua9cnZ48Vf1Ucmew7FYplPl3Ng&#13;&#10;8shhushXy2IOqYsozwSeQnyn0LLhwoGUjKmBODyEeMKeMUPDgEZXW21MSqjZ3RliB2E4bNM58/+E&#13;&#10;M451HFbzYj7q/StHns4fOayOipjRlsPNBSXKVonqrauGUUUZhTanJBOlcSdDBw9HN2O/65muBueH&#13;&#10;F4PBO6yOj8QIx209KIocWqTvwDoSnkP4thekgJn3LnBYTWezYbVTMpsvixwYXVd21xXhZIvEIQIb&#13;&#10;r3dx/A57T7pp43kFHL7eR6z1aPllrJOALvjNOnv+OcO6X+cJdfngmx8AAAD//wMAUEsDBBQABgAI&#13;&#10;AAAAIQA2h/q75QAAABABAAAPAAAAZHJzL2Rvd25yZXYueG1sTM/RSsMwFADQd8F/CHewtzXt2tXR&#13;&#10;9XaoQxARhus+IGtiU01uSpNt8e/FJ/cB5+HU22gNu6jJD44QsiQFpqhzcqAe4di+LNbAfBAkhXGk&#13;&#10;EH6Uh21zf1eLSrorfajLIfQsWkO+Egg6hLHi3HdaWeETNyqK1ny6yYrgEzf1XE7iOlBvDV+macmt&#13;&#10;GAiY12JUz1p134ezRdh95fsjDVraMX99a9v3uNrzJ8T5LO4281l83AALKoZ/AX8HhAyaWlQndybp&#13;&#10;mUFYrIoMWEAo1ktgE0JelgWwE0KeZg/AeFPz20jzCwAA//8DAFBLAQItABQABgAIAAAAIQBaIpOj&#13;&#10;/wAAAOUBAAATAAAAAAAAAAAAAAAAAAAAAABbQ29udGVudF9UeXBlc10ueG1sUEsBAi0AFAAGAAgA&#13;&#10;AAAhAKdKzzjYAAAAlgEAAAsAAAAAAAAAAAAAAAAAMAEAAF9yZWxzLy5yZWxzUEsBAi0AFAAGAAgA&#13;&#10;AAAhADHpFb0OAgAAKAQAAA4AAAAAAAAAAAAAAAAAMQIAAGRycy9lMm9Eb2MueG1sUEsBAi0AFAAG&#13;&#10;AAgAAAAhADaH+rvlAAAAEAEAAA8AAAAAAAAAAAAAAAAAawQAAGRycy9kb3ducmV2LnhtbFBLBQYA&#13;&#10;AAAABAAEAPMAAAB9BQAAAAA=&#13;&#10;">
                <v:path arrowok="t"/>
                <v:textbox>
                  <w:txbxContent>
                    <w:p w:rsidR="00B24516" w:rsidRPr="00B24516" w:rsidRDefault="00B24516" w:rsidP="00B2451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:rsidR="00B24516" w:rsidRDefault="00B24516" w:rsidP="00B24516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4516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:rsidR="00163123" w:rsidRPr="00A21514" w:rsidRDefault="00163123" w:rsidP="00A21514"/>
    <w:sectPr w:rsidR="00163123" w:rsidRPr="00A21514" w:rsidSect="00B925C4">
      <w:headerReference w:type="default" r:id="rId8"/>
      <w:footerReference w:type="default" r:id="rId9"/>
      <w:pgSz w:w="11906" w:h="16838" w:code="9"/>
      <w:pgMar w:top="3544" w:right="1134" w:bottom="1134" w:left="1701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507A" w:rsidRDefault="002D507A">
      <w:r>
        <w:separator/>
      </w:r>
    </w:p>
  </w:endnote>
  <w:endnote w:type="continuationSeparator" w:id="0">
    <w:p w:rsidR="002D507A" w:rsidRDefault="002D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ICLCCO+Verdana">
    <w:altName w:val="Verdana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97B6C" w:rsidRPr="00A97B6C" w:rsidRDefault="00A97B6C" w:rsidP="00A97B6C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Câmara Municipal de Jequié </w:t>
    </w:r>
    <w:r w:rsidRPr="00A97B6C"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Rua </w:t>
    </w:r>
    <w:r>
      <w:rPr>
        <w:rFonts w:ascii="Arial" w:hAnsi="Arial" w:cs="Arial"/>
        <w:color w:val="000000"/>
        <w:sz w:val="16"/>
        <w:szCs w:val="16"/>
      </w:rPr>
      <w:t>2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 de Julho, 79, </w:t>
    </w:r>
    <w:r w:rsidRPr="00A97B6C">
      <w:rPr>
        <w:rFonts w:ascii="Arial" w:hAnsi="Arial" w:cs="Arial"/>
        <w:color w:val="000000"/>
        <w:sz w:val="16"/>
        <w:szCs w:val="16"/>
      </w:rPr>
      <w:t xml:space="preserve">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="008307F6"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:rsidR="008307F6" w:rsidRPr="00A97B6C" w:rsidRDefault="00A97B6C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</w:t>
    </w:r>
    <w:r w:rsidR="008307F6" w:rsidRPr="00A97B6C">
      <w:rPr>
        <w:rFonts w:ascii="Arial" w:hAnsi="Arial" w:cs="Arial"/>
        <w:color w:val="000000"/>
        <w:sz w:val="16"/>
        <w:szCs w:val="16"/>
      </w:rPr>
      <w:t>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507A" w:rsidRDefault="002D507A">
      <w:r>
        <w:separator/>
      </w:r>
    </w:p>
  </w:footnote>
  <w:footnote w:type="continuationSeparator" w:id="0">
    <w:p w:rsidR="002D507A" w:rsidRDefault="002D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07F6" w:rsidRDefault="00B86D1E" w:rsidP="00D2602B">
    <w:pPr>
      <w:pStyle w:val="Cabealho"/>
      <w:jc w:val="center"/>
    </w:pPr>
    <w:r>
      <w:rPr>
        <w:noProof/>
      </w:rPr>
      <w:drawing>
        <wp:inline distT="0" distB="0" distL="0" distR="0">
          <wp:extent cx="1012825" cy="101282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:rsidR="008307F6" w:rsidRPr="00A97B6C" w:rsidRDefault="008307F6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:rsidR="008307F6" w:rsidRDefault="008307F6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:rsidR="008307F6" w:rsidRDefault="008307F6" w:rsidP="000B0790">
    <w:pPr>
      <w:tabs>
        <w:tab w:val="center" w:pos="5315"/>
      </w:tabs>
    </w:pPr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7"/>
    <w:multiLevelType w:val="multilevel"/>
    <w:tmpl w:val="00000047"/>
    <w:name w:val="WW8Num74"/>
    <w:lvl w:ilvl="0">
      <w:start w:val="1"/>
      <w:numFmt w:val="none"/>
      <w:suff w:val="nothing"/>
      <w:lvlText w:val=""/>
      <w:lvlJc w:val="left"/>
      <w:pPr>
        <w:ind w:left="108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080" w:firstLine="0"/>
      </w:pPr>
    </w:lvl>
    <w:lvl w:ilvl="3">
      <w:start w:val="1"/>
      <w:numFmt w:val="none"/>
      <w:suff w:val="nothing"/>
      <w:lvlText w:val=""/>
      <w:lvlJc w:val="left"/>
      <w:pPr>
        <w:ind w:left="1080" w:firstLine="0"/>
      </w:pPr>
    </w:lvl>
    <w:lvl w:ilvl="4">
      <w:start w:val="1"/>
      <w:numFmt w:val="none"/>
      <w:suff w:val="nothing"/>
      <w:lvlText w:val=""/>
      <w:lvlJc w:val="left"/>
      <w:pPr>
        <w:ind w:left="1080" w:firstLine="0"/>
      </w:pPr>
    </w:lvl>
    <w:lvl w:ilvl="5">
      <w:start w:val="1"/>
      <w:numFmt w:val="none"/>
      <w:suff w:val="nothing"/>
      <w:lvlText w:val=""/>
      <w:lvlJc w:val="left"/>
      <w:pPr>
        <w:ind w:left="1080" w:firstLine="0"/>
      </w:pPr>
    </w:lvl>
    <w:lvl w:ilvl="6">
      <w:start w:val="1"/>
      <w:numFmt w:val="none"/>
      <w:suff w:val="nothing"/>
      <w:lvlText w:val=""/>
      <w:lvlJc w:val="left"/>
      <w:pPr>
        <w:ind w:left="1080" w:firstLine="0"/>
      </w:pPr>
    </w:lvl>
    <w:lvl w:ilvl="7">
      <w:start w:val="1"/>
      <w:numFmt w:val="none"/>
      <w:suff w:val="nothing"/>
      <w:lvlText w:val=""/>
      <w:lvlJc w:val="left"/>
      <w:pPr>
        <w:ind w:left="1080" w:firstLine="0"/>
      </w:pPr>
    </w:lvl>
    <w:lvl w:ilvl="8">
      <w:start w:val="1"/>
      <w:numFmt w:val="none"/>
      <w:suff w:val="nothing"/>
      <w:lvlText w:val=""/>
      <w:lvlJc w:val="left"/>
      <w:pPr>
        <w:ind w:left="1080" w:firstLine="0"/>
      </w:pPr>
    </w:lvl>
  </w:abstractNum>
  <w:abstractNum w:abstractNumId="1" w15:restartNumberingAfterBreak="0">
    <w:nsid w:val="0144342C"/>
    <w:multiLevelType w:val="multilevel"/>
    <w:tmpl w:val="6AE658B6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" w15:restartNumberingAfterBreak="0">
    <w:nsid w:val="02245E92"/>
    <w:multiLevelType w:val="hybridMultilevel"/>
    <w:tmpl w:val="E17286F4"/>
    <w:lvl w:ilvl="0" w:tplc="1CE85C78">
      <w:start w:val="1"/>
      <w:numFmt w:val="decimal"/>
      <w:lvlText w:val="%1)"/>
      <w:lvlJc w:val="left"/>
      <w:pPr>
        <w:ind w:left="70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55219D8"/>
    <w:multiLevelType w:val="multilevel"/>
    <w:tmpl w:val="54383F02"/>
    <w:lvl w:ilvl="0">
      <w:start w:val="1"/>
      <w:numFmt w:val="decimal"/>
      <w:lvlText w:val="%1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Helvetica-Bold" w:hAnsi="Helvetica-Bold" w:cs="Helvetica-Bold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Helvetica-Bold" w:hAnsi="Helvetica-Bold" w:cs="Helvetica-Bold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Helvetica-Bold" w:hAnsi="Helvetica-Bold" w:cs="Helvetica-Bold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Helvetica-Bold" w:hAnsi="Helvetica-Bold" w:cs="Helvetica-Bold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Helvetica-Bold" w:hAnsi="Helvetica-Bold" w:cs="Helvetica-Bold" w:hint="default"/>
        <w:b/>
      </w:rPr>
    </w:lvl>
  </w:abstractNum>
  <w:abstractNum w:abstractNumId="4" w15:restartNumberingAfterBreak="0">
    <w:nsid w:val="20DF513B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24C078C"/>
    <w:multiLevelType w:val="multilevel"/>
    <w:tmpl w:val="A9F6C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29ED29EA"/>
    <w:multiLevelType w:val="multilevel"/>
    <w:tmpl w:val="73B6680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7" w15:restartNumberingAfterBreak="0">
    <w:nsid w:val="305D127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44D2715"/>
    <w:multiLevelType w:val="multilevel"/>
    <w:tmpl w:val="982E97B6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0C61E23"/>
    <w:multiLevelType w:val="multilevel"/>
    <w:tmpl w:val="9A2C2E6C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0" w15:restartNumberingAfterBreak="0">
    <w:nsid w:val="4EA548A0"/>
    <w:multiLevelType w:val="multilevel"/>
    <w:tmpl w:val="B2A638E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9AB495A"/>
    <w:multiLevelType w:val="multilevel"/>
    <w:tmpl w:val="A0F68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36072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B45023"/>
    <w:multiLevelType w:val="multilevel"/>
    <w:tmpl w:val="33C46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14" w15:restartNumberingAfterBreak="0">
    <w:nsid w:val="7E060B95"/>
    <w:multiLevelType w:val="multilevel"/>
    <w:tmpl w:val="FD16D752"/>
    <w:lvl w:ilvl="0">
      <w:start w:val="1"/>
      <w:numFmt w:val="bullet"/>
      <w:pStyle w:val="t2a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1931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534677">
    <w:abstractNumId w:val="2"/>
  </w:num>
  <w:num w:numId="3" w16cid:durableId="1470393701">
    <w:abstractNumId w:val="3"/>
  </w:num>
  <w:num w:numId="4" w16cid:durableId="18164701">
    <w:abstractNumId w:val="14"/>
  </w:num>
  <w:num w:numId="5" w16cid:durableId="2068722182">
    <w:abstractNumId w:val="5"/>
  </w:num>
  <w:num w:numId="6" w16cid:durableId="1477911631">
    <w:abstractNumId w:val="12"/>
  </w:num>
  <w:num w:numId="7" w16cid:durableId="348916856">
    <w:abstractNumId w:val="8"/>
  </w:num>
  <w:num w:numId="8" w16cid:durableId="1987860039">
    <w:abstractNumId w:val="4"/>
  </w:num>
  <w:num w:numId="9" w16cid:durableId="405230636">
    <w:abstractNumId w:val="7"/>
  </w:num>
  <w:num w:numId="10" w16cid:durableId="1622875850">
    <w:abstractNumId w:val="13"/>
  </w:num>
  <w:num w:numId="11" w16cid:durableId="1502045683">
    <w:abstractNumId w:val="9"/>
  </w:num>
  <w:num w:numId="12" w16cid:durableId="1908759874">
    <w:abstractNumId w:val="6"/>
  </w:num>
  <w:num w:numId="13" w16cid:durableId="1851096795">
    <w:abstractNumId w:val="11"/>
  </w:num>
  <w:num w:numId="14" w16cid:durableId="152574876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AF"/>
    <w:rsid w:val="00001C56"/>
    <w:rsid w:val="00001D22"/>
    <w:rsid w:val="000027AD"/>
    <w:rsid w:val="00006236"/>
    <w:rsid w:val="0000655C"/>
    <w:rsid w:val="00010645"/>
    <w:rsid w:val="00013887"/>
    <w:rsid w:val="00015CCF"/>
    <w:rsid w:val="00016C75"/>
    <w:rsid w:val="00016CD0"/>
    <w:rsid w:val="0001784E"/>
    <w:rsid w:val="00020766"/>
    <w:rsid w:val="00022787"/>
    <w:rsid w:val="000243B5"/>
    <w:rsid w:val="00024B1C"/>
    <w:rsid w:val="00027DC8"/>
    <w:rsid w:val="00030B6B"/>
    <w:rsid w:val="0003223A"/>
    <w:rsid w:val="00032E57"/>
    <w:rsid w:val="0003422E"/>
    <w:rsid w:val="0003583B"/>
    <w:rsid w:val="00035B5D"/>
    <w:rsid w:val="00035F32"/>
    <w:rsid w:val="00040DC3"/>
    <w:rsid w:val="00041A2C"/>
    <w:rsid w:val="00046E63"/>
    <w:rsid w:val="00050141"/>
    <w:rsid w:val="000518BE"/>
    <w:rsid w:val="000519D3"/>
    <w:rsid w:val="00052279"/>
    <w:rsid w:val="00052F14"/>
    <w:rsid w:val="00052FA0"/>
    <w:rsid w:val="0005390B"/>
    <w:rsid w:val="00053C3D"/>
    <w:rsid w:val="00055C85"/>
    <w:rsid w:val="00057855"/>
    <w:rsid w:val="00057D31"/>
    <w:rsid w:val="00063199"/>
    <w:rsid w:val="00063E94"/>
    <w:rsid w:val="00064DE1"/>
    <w:rsid w:val="00065FD1"/>
    <w:rsid w:val="0006690F"/>
    <w:rsid w:val="00066BB1"/>
    <w:rsid w:val="00066C88"/>
    <w:rsid w:val="00072A0D"/>
    <w:rsid w:val="00074CB7"/>
    <w:rsid w:val="000804A1"/>
    <w:rsid w:val="00082BA6"/>
    <w:rsid w:val="000842E1"/>
    <w:rsid w:val="0008498A"/>
    <w:rsid w:val="00084B03"/>
    <w:rsid w:val="00085F94"/>
    <w:rsid w:val="0008794C"/>
    <w:rsid w:val="00090546"/>
    <w:rsid w:val="00094F33"/>
    <w:rsid w:val="00096206"/>
    <w:rsid w:val="00097233"/>
    <w:rsid w:val="000B0790"/>
    <w:rsid w:val="000B1ACD"/>
    <w:rsid w:val="000B3599"/>
    <w:rsid w:val="000B526C"/>
    <w:rsid w:val="000B7A37"/>
    <w:rsid w:val="000B7BEE"/>
    <w:rsid w:val="000C061A"/>
    <w:rsid w:val="000C1281"/>
    <w:rsid w:val="000C29B0"/>
    <w:rsid w:val="000C2C6B"/>
    <w:rsid w:val="000C2F4C"/>
    <w:rsid w:val="000C3234"/>
    <w:rsid w:val="000C4D93"/>
    <w:rsid w:val="000C7920"/>
    <w:rsid w:val="000D0FB0"/>
    <w:rsid w:val="000D10D6"/>
    <w:rsid w:val="000D113C"/>
    <w:rsid w:val="000D3B3C"/>
    <w:rsid w:val="000D7320"/>
    <w:rsid w:val="000E1FB0"/>
    <w:rsid w:val="000E218F"/>
    <w:rsid w:val="000E22FA"/>
    <w:rsid w:val="000E2FC0"/>
    <w:rsid w:val="000E55DD"/>
    <w:rsid w:val="000E5BB3"/>
    <w:rsid w:val="000E7C07"/>
    <w:rsid w:val="000F0747"/>
    <w:rsid w:val="000F1681"/>
    <w:rsid w:val="000F315A"/>
    <w:rsid w:val="000F34C9"/>
    <w:rsid w:val="000F396D"/>
    <w:rsid w:val="000F3DED"/>
    <w:rsid w:val="000F4D61"/>
    <w:rsid w:val="000F554A"/>
    <w:rsid w:val="000F5EDC"/>
    <w:rsid w:val="000F6634"/>
    <w:rsid w:val="0010099E"/>
    <w:rsid w:val="00102854"/>
    <w:rsid w:val="00104179"/>
    <w:rsid w:val="00106892"/>
    <w:rsid w:val="0011269C"/>
    <w:rsid w:val="00115FD9"/>
    <w:rsid w:val="00116133"/>
    <w:rsid w:val="00116135"/>
    <w:rsid w:val="00117D13"/>
    <w:rsid w:val="00117FF1"/>
    <w:rsid w:val="001223D0"/>
    <w:rsid w:val="00123F59"/>
    <w:rsid w:val="001250C4"/>
    <w:rsid w:val="00132920"/>
    <w:rsid w:val="00133558"/>
    <w:rsid w:val="00133763"/>
    <w:rsid w:val="00133F17"/>
    <w:rsid w:val="00134756"/>
    <w:rsid w:val="00134DD2"/>
    <w:rsid w:val="0013603C"/>
    <w:rsid w:val="00136BAE"/>
    <w:rsid w:val="0013764A"/>
    <w:rsid w:val="0014080F"/>
    <w:rsid w:val="00140CE5"/>
    <w:rsid w:val="00141684"/>
    <w:rsid w:val="001421E2"/>
    <w:rsid w:val="00143320"/>
    <w:rsid w:val="0014372A"/>
    <w:rsid w:val="00147191"/>
    <w:rsid w:val="00147E39"/>
    <w:rsid w:val="0015103E"/>
    <w:rsid w:val="001524E3"/>
    <w:rsid w:val="00152A35"/>
    <w:rsid w:val="00153551"/>
    <w:rsid w:val="001563B0"/>
    <w:rsid w:val="0015735D"/>
    <w:rsid w:val="00157B09"/>
    <w:rsid w:val="001604EE"/>
    <w:rsid w:val="00160526"/>
    <w:rsid w:val="00161054"/>
    <w:rsid w:val="001629D3"/>
    <w:rsid w:val="00163123"/>
    <w:rsid w:val="00167635"/>
    <w:rsid w:val="00174B95"/>
    <w:rsid w:val="00175A32"/>
    <w:rsid w:val="00176817"/>
    <w:rsid w:val="001768F3"/>
    <w:rsid w:val="00177216"/>
    <w:rsid w:val="0018037E"/>
    <w:rsid w:val="00181199"/>
    <w:rsid w:val="00182E99"/>
    <w:rsid w:val="00190648"/>
    <w:rsid w:val="00190CF7"/>
    <w:rsid w:val="0019712E"/>
    <w:rsid w:val="001978FE"/>
    <w:rsid w:val="001A0883"/>
    <w:rsid w:val="001A5DF7"/>
    <w:rsid w:val="001A7A4A"/>
    <w:rsid w:val="001B0E10"/>
    <w:rsid w:val="001B2069"/>
    <w:rsid w:val="001B2CAB"/>
    <w:rsid w:val="001B367C"/>
    <w:rsid w:val="001B4768"/>
    <w:rsid w:val="001B54B8"/>
    <w:rsid w:val="001B5639"/>
    <w:rsid w:val="001B6E0C"/>
    <w:rsid w:val="001B7F9B"/>
    <w:rsid w:val="001C03A7"/>
    <w:rsid w:val="001C0441"/>
    <w:rsid w:val="001C0464"/>
    <w:rsid w:val="001C4FE2"/>
    <w:rsid w:val="001C6113"/>
    <w:rsid w:val="001D1568"/>
    <w:rsid w:val="001D1BAE"/>
    <w:rsid w:val="001D2B00"/>
    <w:rsid w:val="001D3330"/>
    <w:rsid w:val="001D4675"/>
    <w:rsid w:val="001D5F20"/>
    <w:rsid w:val="001D75A1"/>
    <w:rsid w:val="001D766B"/>
    <w:rsid w:val="001D7878"/>
    <w:rsid w:val="001E08D4"/>
    <w:rsid w:val="001E4738"/>
    <w:rsid w:val="001E4F22"/>
    <w:rsid w:val="001E59CC"/>
    <w:rsid w:val="001E6218"/>
    <w:rsid w:val="001E6914"/>
    <w:rsid w:val="001E6C88"/>
    <w:rsid w:val="001E6F7C"/>
    <w:rsid w:val="001E71BB"/>
    <w:rsid w:val="001F27A1"/>
    <w:rsid w:val="001F3F87"/>
    <w:rsid w:val="001F5197"/>
    <w:rsid w:val="001F585D"/>
    <w:rsid w:val="001F5E2A"/>
    <w:rsid w:val="001F5EF4"/>
    <w:rsid w:val="001F60AD"/>
    <w:rsid w:val="001F7E25"/>
    <w:rsid w:val="00200D9C"/>
    <w:rsid w:val="002024EB"/>
    <w:rsid w:val="00205BDE"/>
    <w:rsid w:val="002060F3"/>
    <w:rsid w:val="0020692A"/>
    <w:rsid w:val="0021309E"/>
    <w:rsid w:val="00215F49"/>
    <w:rsid w:val="0021795D"/>
    <w:rsid w:val="0022070C"/>
    <w:rsid w:val="002209AE"/>
    <w:rsid w:val="00221328"/>
    <w:rsid w:val="00225685"/>
    <w:rsid w:val="00225704"/>
    <w:rsid w:val="00225BB3"/>
    <w:rsid w:val="00226E0D"/>
    <w:rsid w:val="00235AB2"/>
    <w:rsid w:val="00236EBF"/>
    <w:rsid w:val="00241AAF"/>
    <w:rsid w:val="00242D48"/>
    <w:rsid w:val="002433BD"/>
    <w:rsid w:val="002436D5"/>
    <w:rsid w:val="00243DF2"/>
    <w:rsid w:val="002469ED"/>
    <w:rsid w:val="0024703C"/>
    <w:rsid w:val="00247C47"/>
    <w:rsid w:val="0025206F"/>
    <w:rsid w:val="0025261E"/>
    <w:rsid w:val="0025291D"/>
    <w:rsid w:val="00254B82"/>
    <w:rsid w:val="00254E7E"/>
    <w:rsid w:val="00255247"/>
    <w:rsid w:val="00257857"/>
    <w:rsid w:val="002625B4"/>
    <w:rsid w:val="00263BFC"/>
    <w:rsid w:val="002657B3"/>
    <w:rsid w:val="002659CF"/>
    <w:rsid w:val="00266587"/>
    <w:rsid w:val="002668F1"/>
    <w:rsid w:val="00266E54"/>
    <w:rsid w:val="00267086"/>
    <w:rsid w:val="00270E99"/>
    <w:rsid w:val="00271531"/>
    <w:rsid w:val="002753BA"/>
    <w:rsid w:val="00277BEC"/>
    <w:rsid w:val="00281C3A"/>
    <w:rsid w:val="00282F4B"/>
    <w:rsid w:val="00282FD3"/>
    <w:rsid w:val="00283ABC"/>
    <w:rsid w:val="002855BE"/>
    <w:rsid w:val="00286337"/>
    <w:rsid w:val="00294BAB"/>
    <w:rsid w:val="00295F74"/>
    <w:rsid w:val="00296EFD"/>
    <w:rsid w:val="00297081"/>
    <w:rsid w:val="002A0949"/>
    <w:rsid w:val="002A0A99"/>
    <w:rsid w:val="002A0C6D"/>
    <w:rsid w:val="002A15E4"/>
    <w:rsid w:val="002A1C4E"/>
    <w:rsid w:val="002A2755"/>
    <w:rsid w:val="002A2F4A"/>
    <w:rsid w:val="002A32B5"/>
    <w:rsid w:val="002A4905"/>
    <w:rsid w:val="002A6AF2"/>
    <w:rsid w:val="002A74E1"/>
    <w:rsid w:val="002B278E"/>
    <w:rsid w:val="002B28ED"/>
    <w:rsid w:val="002B59FC"/>
    <w:rsid w:val="002B6634"/>
    <w:rsid w:val="002B6E74"/>
    <w:rsid w:val="002C014C"/>
    <w:rsid w:val="002C33B4"/>
    <w:rsid w:val="002C3DF6"/>
    <w:rsid w:val="002C6496"/>
    <w:rsid w:val="002C736D"/>
    <w:rsid w:val="002C7A0A"/>
    <w:rsid w:val="002D0B73"/>
    <w:rsid w:val="002D0BCE"/>
    <w:rsid w:val="002D12B8"/>
    <w:rsid w:val="002D3FFB"/>
    <w:rsid w:val="002D4492"/>
    <w:rsid w:val="002D507A"/>
    <w:rsid w:val="002D636E"/>
    <w:rsid w:val="002D67B8"/>
    <w:rsid w:val="002D6CC0"/>
    <w:rsid w:val="002D7342"/>
    <w:rsid w:val="002E2D96"/>
    <w:rsid w:val="002E4328"/>
    <w:rsid w:val="002E479A"/>
    <w:rsid w:val="002E7783"/>
    <w:rsid w:val="002F0F78"/>
    <w:rsid w:val="002F52B9"/>
    <w:rsid w:val="002F5D0E"/>
    <w:rsid w:val="002F7965"/>
    <w:rsid w:val="00300106"/>
    <w:rsid w:val="00300A1B"/>
    <w:rsid w:val="00301873"/>
    <w:rsid w:val="00301AA0"/>
    <w:rsid w:val="00301B2C"/>
    <w:rsid w:val="00301B4E"/>
    <w:rsid w:val="00303665"/>
    <w:rsid w:val="00306FD4"/>
    <w:rsid w:val="0031026B"/>
    <w:rsid w:val="003110B3"/>
    <w:rsid w:val="00321F5A"/>
    <w:rsid w:val="00322143"/>
    <w:rsid w:val="00324151"/>
    <w:rsid w:val="00325E4A"/>
    <w:rsid w:val="0032614A"/>
    <w:rsid w:val="00326A8F"/>
    <w:rsid w:val="00330095"/>
    <w:rsid w:val="00331F90"/>
    <w:rsid w:val="003320DC"/>
    <w:rsid w:val="00332816"/>
    <w:rsid w:val="00332D0D"/>
    <w:rsid w:val="00332D34"/>
    <w:rsid w:val="00333471"/>
    <w:rsid w:val="00334CD4"/>
    <w:rsid w:val="0033646A"/>
    <w:rsid w:val="00337455"/>
    <w:rsid w:val="00341D11"/>
    <w:rsid w:val="00342BAE"/>
    <w:rsid w:val="00344E71"/>
    <w:rsid w:val="00345116"/>
    <w:rsid w:val="00346080"/>
    <w:rsid w:val="00346D00"/>
    <w:rsid w:val="00347829"/>
    <w:rsid w:val="0035112E"/>
    <w:rsid w:val="00352588"/>
    <w:rsid w:val="003541DB"/>
    <w:rsid w:val="00355572"/>
    <w:rsid w:val="0035787F"/>
    <w:rsid w:val="003606C0"/>
    <w:rsid w:val="003612C3"/>
    <w:rsid w:val="00361A36"/>
    <w:rsid w:val="00363050"/>
    <w:rsid w:val="0036444C"/>
    <w:rsid w:val="00365732"/>
    <w:rsid w:val="00366115"/>
    <w:rsid w:val="00367BEE"/>
    <w:rsid w:val="00370D48"/>
    <w:rsid w:val="00371E90"/>
    <w:rsid w:val="00371F71"/>
    <w:rsid w:val="00375549"/>
    <w:rsid w:val="00375D49"/>
    <w:rsid w:val="00376C96"/>
    <w:rsid w:val="00377157"/>
    <w:rsid w:val="00377245"/>
    <w:rsid w:val="0037772C"/>
    <w:rsid w:val="00377BEF"/>
    <w:rsid w:val="00377ECD"/>
    <w:rsid w:val="00381E6C"/>
    <w:rsid w:val="00384CE1"/>
    <w:rsid w:val="0038556D"/>
    <w:rsid w:val="0039007C"/>
    <w:rsid w:val="00390942"/>
    <w:rsid w:val="0039145E"/>
    <w:rsid w:val="00391CA4"/>
    <w:rsid w:val="003946B3"/>
    <w:rsid w:val="00394EFD"/>
    <w:rsid w:val="003A0602"/>
    <w:rsid w:val="003A23A0"/>
    <w:rsid w:val="003A2E7C"/>
    <w:rsid w:val="003A5426"/>
    <w:rsid w:val="003A6767"/>
    <w:rsid w:val="003A726B"/>
    <w:rsid w:val="003B0EB4"/>
    <w:rsid w:val="003B1518"/>
    <w:rsid w:val="003B1827"/>
    <w:rsid w:val="003B20B9"/>
    <w:rsid w:val="003B38D9"/>
    <w:rsid w:val="003B55AC"/>
    <w:rsid w:val="003B67EE"/>
    <w:rsid w:val="003C0AB9"/>
    <w:rsid w:val="003C0B48"/>
    <w:rsid w:val="003C2F17"/>
    <w:rsid w:val="003C539E"/>
    <w:rsid w:val="003C5FF6"/>
    <w:rsid w:val="003C6A50"/>
    <w:rsid w:val="003C6DC8"/>
    <w:rsid w:val="003C738F"/>
    <w:rsid w:val="003C7CE9"/>
    <w:rsid w:val="003D0B39"/>
    <w:rsid w:val="003D1670"/>
    <w:rsid w:val="003D3663"/>
    <w:rsid w:val="003D4D52"/>
    <w:rsid w:val="003D5FAA"/>
    <w:rsid w:val="003D724D"/>
    <w:rsid w:val="003D7D14"/>
    <w:rsid w:val="003E0B54"/>
    <w:rsid w:val="003E0CB9"/>
    <w:rsid w:val="003E3EA5"/>
    <w:rsid w:val="003E517B"/>
    <w:rsid w:val="003E5784"/>
    <w:rsid w:val="003E57A2"/>
    <w:rsid w:val="003E5ED6"/>
    <w:rsid w:val="003E60A1"/>
    <w:rsid w:val="003E65EB"/>
    <w:rsid w:val="003E701A"/>
    <w:rsid w:val="003F0E5B"/>
    <w:rsid w:val="003F1C5C"/>
    <w:rsid w:val="003F1D56"/>
    <w:rsid w:val="003F1D58"/>
    <w:rsid w:val="003F56B3"/>
    <w:rsid w:val="003F665F"/>
    <w:rsid w:val="003F74AA"/>
    <w:rsid w:val="003F758C"/>
    <w:rsid w:val="003F7AD0"/>
    <w:rsid w:val="004004AF"/>
    <w:rsid w:val="00403765"/>
    <w:rsid w:val="00403FCB"/>
    <w:rsid w:val="00410A49"/>
    <w:rsid w:val="00411A9D"/>
    <w:rsid w:val="004139E0"/>
    <w:rsid w:val="00414111"/>
    <w:rsid w:val="004155B1"/>
    <w:rsid w:val="00415FF6"/>
    <w:rsid w:val="00417288"/>
    <w:rsid w:val="00420A38"/>
    <w:rsid w:val="004246F4"/>
    <w:rsid w:val="00425090"/>
    <w:rsid w:val="00425E74"/>
    <w:rsid w:val="00426FA5"/>
    <w:rsid w:val="00430EF2"/>
    <w:rsid w:val="00431EFA"/>
    <w:rsid w:val="004331B1"/>
    <w:rsid w:val="0043398C"/>
    <w:rsid w:val="00435C5B"/>
    <w:rsid w:val="00435E69"/>
    <w:rsid w:val="00436F01"/>
    <w:rsid w:val="00437F06"/>
    <w:rsid w:val="00442386"/>
    <w:rsid w:val="004434A7"/>
    <w:rsid w:val="004443FB"/>
    <w:rsid w:val="00452D38"/>
    <w:rsid w:val="0045460C"/>
    <w:rsid w:val="004559B3"/>
    <w:rsid w:val="004559D2"/>
    <w:rsid w:val="00457C89"/>
    <w:rsid w:val="004619A7"/>
    <w:rsid w:val="004621F2"/>
    <w:rsid w:val="004622EF"/>
    <w:rsid w:val="004656F8"/>
    <w:rsid w:val="0046705B"/>
    <w:rsid w:val="00467775"/>
    <w:rsid w:val="00471798"/>
    <w:rsid w:val="0047242B"/>
    <w:rsid w:val="00476B52"/>
    <w:rsid w:val="004813CF"/>
    <w:rsid w:val="00481F3B"/>
    <w:rsid w:val="00483A3E"/>
    <w:rsid w:val="00483B48"/>
    <w:rsid w:val="00486710"/>
    <w:rsid w:val="004964F3"/>
    <w:rsid w:val="00497BCD"/>
    <w:rsid w:val="004A03F8"/>
    <w:rsid w:val="004A0C10"/>
    <w:rsid w:val="004A1575"/>
    <w:rsid w:val="004A1D49"/>
    <w:rsid w:val="004A1FAA"/>
    <w:rsid w:val="004A2CF9"/>
    <w:rsid w:val="004A5884"/>
    <w:rsid w:val="004B0C23"/>
    <w:rsid w:val="004B32E3"/>
    <w:rsid w:val="004B4BAD"/>
    <w:rsid w:val="004B5CB9"/>
    <w:rsid w:val="004B5D2C"/>
    <w:rsid w:val="004B6469"/>
    <w:rsid w:val="004B7D68"/>
    <w:rsid w:val="004C0D71"/>
    <w:rsid w:val="004C2D40"/>
    <w:rsid w:val="004C4F9B"/>
    <w:rsid w:val="004C5A04"/>
    <w:rsid w:val="004C6FB7"/>
    <w:rsid w:val="004D226F"/>
    <w:rsid w:val="004D2721"/>
    <w:rsid w:val="004D3DBF"/>
    <w:rsid w:val="004D42A7"/>
    <w:rsid w:val="004D445D"/>
    <w:rsid w:val="004E214A"/>
    <w:rsid w:val="004E26C7"/>
    <w:rsid w:val="004E4CEE"/>
    <w:rsid w:val="004E7893"/>
    <w:rsid w:val="004F0EEB"/>
    <w:rsid w:val="004F1B1F"/>
    <w:rsid w:val="004F1DC4"/>
    <w:rsid w:val="004F2A36"/>
    <w:rsid w:val="004F300B"/>
    <w:rsid w:val="004F30D7"/>
    <w:rsid w:val="004F3301"/>
    <w:rsid w:val="004F4068"/>
    <w:rsid w:val="004F45AA"/>
    <w:rsid w:val="004F4634"/>
    <w:rsid w:val="004F6AFA"/>
    <w:rsid w:val="004F7035"/>
    <w:rsid w:val="004F753B"/>
    <w:rsid w:val="004F78B2"/>
    <w:rsid w:val="004F7EFF"/>
    <w:rsid w:val="00501CDA"/>
    <w:rsid w:val="00503F90"/>
    <w:rsid w:val="0050449F"/>
    <w:rsid w:val="005077CC"/>
    <w:rsid w:val="00507A7E"/>
    <w:rsid w:val="005101E7"/>
    <w:rsid w:val="005103BC"/>
    <w:rsid w:val="00510992"/>
    <w:rsid w:val="00514D74"/>
    <w:rsid w:val="0051570B"/>
    <w:rsid w:val="00515A38"/>
    <w:rsid w:val="005174F5"/>
    <w:rsid w:val="00517A66"/>
    <w:rsid w:val="0052133F"/>
    <w:rsid w:val="0052224B"/>
    <w:rsid w:val="005268D3"/>
    <w:rsid w:val="00527D54"/>
    <w:rsid w:val="00532619"/>
    <w:rsid w:val="00532B35"/>
    <w:rsid w:val="00535015"/>
    <w:rsid w:val="005409D6"/>
    <w:rsid w:val="00542C63"/>
    <w:rsid w:val="00544275"/>
    <w:rsid w:val="00544ADC"/>
    <w:rsid w:val="0055032E"/>
    <w:rsid w:val="00550767"/>
    <w:rsid w:val="00550DB1"/>
    <w:rsid w:val="00551413"/>
    <w:rsid w:val="005518FB"/>
    <w:rsid w:val="00557579"/>
    <w:rsid w:val="005622F7"/>
    <w:rsid w:val="00564DE5"/>
    <w:rsid w:val="00565066"/>
    <w:rsid w:val="0057128B"/>
    <w:rsid w:val="00575842"/>
    <w:rsid w:val="00575FE6"/>
    <w:rsid w:val="0057609B"/>
    <w:rsid w:val="00581F2D"/>
    <w:rsid w:val="0058226D"/>
    <w:rsid w:val="00583C9B"/>
    <w:rsid w:val="00584FB3"/>
    <w:rsid w:val="00585E08"/>
    <w:rsid w:val="00585E19"/>
    <w:rsid w:val="005901A9"/>
    <w:rsid w:val="005912F6"/>
    <w:rsid w:val="00591697"/>
    <w:rsid w:val="00592408"/>
    <w:rsid w:val="00597764"/>
    <w:rsid w:val="005A0430"/>
    <w:rsid w:val="005A076A"/>
    <w:rsid w:val="005A1180"/>
    <w:rsid w:val="005A2394"/>
    <w:rsid w:val="005A2AF6"/>
    <w:rsid w:val="005A3CB0"/>
    <w:rsid w:val="005A3E65"/>
    <w:rsid w:val="005A5157"/>
    <w:rsid w:val="005A5522"/>
    <w:rsid w:val="005A593F"/>
    <w:rsid w:val="005A5C8E"/>
    <w:rsid w:val="005B0291"/>
    <w:rsid w:val="005B071E"/>
    <w:rsid w:val="005B1A7C"/>
    <w:rsid w:val="005B21E0"/>
    <w:rsid w:val="005B27E3"/>
    <w:rsid w:val="005B2B0D"/>
    <w:rsid w:val="005B38CA"/>
    <w:rsid w:val="005B42BC"/>
    <w:rsid w:val="005B4863"/>
    <w:rsid w:val="005B5116"/>
    <w:rsid w:val="005C1EFA"/>
    <w:rsid w:val="005C1FB4"/>
    <w:rsid w:val="005C2182"/>
    <w:rsid w:val="005C3489"/>
    <w:rsid w:val="005C3AD3"/>
    <w:rsid w:val="005C489C"/>
    <w:rsid w:val="005D4040"/>
    <w:rsid w:val="005D6872"/>
    <w:rsid w:val="005E0334"/>
    <w:rsid w:val="005E1028"/>
    <w:rsid w:val="005E2349"/>
    <w:rsid w:val="005E276B"/>
    <w:rsid w:val="005E2880"/>
    <w:rsid w:val="005E5E27"/>
    <w:rsid w:val="005E6090"/>
    <w:rsid w:val="005E6690"/>
    <w:rsid w:val="005F02B3"/>
    <w:rsid w:val="005F0B87"/>
    <w:rsid w:val="005F1D81"/>
    <w:rsid w:val="005F3A7B"/>
    <w:rsid w:val="005F5D4D"/>
    <w:rsid w:val="005F6ECC"/>
    <w:rsid w:val="006004A8"/>
    <w:rsid w:val="00600597"/>
    <w:rsid w:val="00600F2B"/>
    <w:rsid w:val="00601FC4"/>
    <w:rsid w:val="006028A0"/>
    <w:rsid w:val="006044D3"/>
    <w:rsid w:val="006046A8"/>
    <w:rsid w:val="00604AA6"/>
    <w:rsid w:val="006050D1"/>
    <w:rsid w:val="00607A71"/>
    <w:rsid w:val="0061325C"/>
    <w:rsid w:val="006148E9"/>
    <w:rsid w:val="00615C68"/>
    <w:rsid w:val="006173E7"/>
    <w:rsid w:val="006176F7"/>
    <w:rsid w:val="00617754"/>
    <w:rsid w:val="00617ABD"/>
    <w:rsid w:val="00617E2B"/>
    <w:rsid w:val="00620ED9"/>
    <w:rsid w:val="006222FA"/>
    <w:rsid w:val="0062326C"/>
    <w:rsid w:val="00623534"/>
    <w:rsid w:val="00623CDE"/>
    <w:rsid w:val="0062779C"/>
    <w:rsid w:val="006335BB"/>
    <w:rsid w:val="00640F15"/>
    <w:rsid w:val="00641306"/>
    <w:rsid w:val="0064404F"/>
    <w:rsid w:val="006467D2"/>
    <w:rsid w:val="00646B44"/>
    <w:rsid w:val="00647FD2"/>
    <w:rsid w:val="006507A8"/>
    <w:rsid w:val="00651832"/>
    <w:rsid w:val="00652767"/>
    <w:rsid w:val="00652824"/>
    <w:rsid w:val="0065383F"/>
    <w:rsid w:val="0065486E"/>
    <w:rsid w:val="0065683F"/>
    <w:rsid w:val="00656B82"/>
    <w:rsid w:val="00657340"/>
    <w:rsid w:val="00657488"/>
    <w:rsid w:val="00662CF8"/>
    <w:rsid w:val="006633A9"/>
    <w:rsid w:val="00663F7B"/>
    <w:rsid w:val="00663F9D"/>
    <w:rsid w:val="00666213"/>
    <w:rsid w:val="0066686C"/>
    <w:rsid w:val="006721EA"/>
    <w:rsid w:val="00674E10"/>
    <w:rsid w:val="006753F6"/>
    <w:rsid w:val="0067568A"/>
    <w:rsid w:val="006835CC"/>
    <w:rsid w:val="006859DF"/>
    <w:rsid w:val="00686EC2"/>
    <w:rsid w:val="00687CC4"/>
    <w:rsid w:val="00690311"/>
    <w:rsid w:val="00691CF1"/>
    <w:rsid w:val="006927BD"/>
    <w:rsid w:val="0069380A"/>
    <w:rsid w:val="00693ED6"/>
    <w:rsid w:val="00697D18"/>
    <w:rsid w:val="006A31C3"/>
    <w:rsid w:val="006A3826"/>
    <w:rsid w:val="006A4052"/>
    <w:rsid w:val="006A4AFC"/>
    <w:rsid w:val="006A6014"/>
    <w:rsid w:val="006A65A7"/>
    <w:rsid w:val="006A69D7"/>
    <w:rsid w:val="006A6F8D"/>
    <w:rsid w:val="006B050E"/>
    <w:rsid w:val="006B0FC3"/>
    <w:rsid w:val="006B4BDA"/>
    <w:rsid w:val="006B4DD2"/>
    <w:rsid w:val="006B62DB"/>
    <w:rsid w:val="006B63F4"/>
    <w:rsid w:val="006C20FB"/>
    <w:rsid w:val="006C3357"/>
    <w:rsid w:val="006C4C9A"/>
    <w:rsid w:val="006C77C4"/>
    <w:rsid w:val="006D155E"/>
    <w:rsid w:val="006D1E28"/>
    <w:rsid w:val="006D1E6F"/>
    <w:rsid w:val="006D6A01"/>
    <w:rsid w:val="006D7E9F"/>
    <w:rsid w:val="006E08E8"/>
    <w:rsid w:val="006E0C97"/>
    <w:rsid w:val="006E1939"/>
    <w:rsid w:val="006E24C9"/>
    <w:rsid w:val="006E2B7A"/>
    <w:rsid w:val="006E6180"/>
    <w:rsid w:val="006E7707"/>
    <w:rsid w:val="006E7E13"/>
    <w:rsid w:val="006F0747"/>
    <w:rsid w:val="006F0F20"/>
    <w:rsid w:val="006F1278"/>
    <w:rsid w:val="006F1F8A"/>
    <w:rsid w:val="006F1FA3"/>
    <w:rsid w:val="006F41D2"/>
    <w:rsid w:val="006F43B8"/>
    <w:rsid w:val="006F617B"/>
    <w:rsid w:val="006F7EAC"/>
    <w:rsid w:val="007013CD"/>
    <w:rsid w:val="00701D81"/>
    <w:rsid w:val="00701E96"/>
    <w:rsid w:val="00702D50"/>
    <w:rsid w:val="00704816"/>
    <w:rsid w:val="00705009"/>
    <w:rsid w:val="0070537B"/>
    <w:rsid w:val="00707DA0"/>
    <w:rsid w:val="00711179"/>
    <w:rsid w:val="00711CD7"/>
    <w:rsid w:val="0071298C"/>
    <w:rsid w:val="00713008"/>
    <w:rsid w:val="00714598"/>
    <w:rsid w:val="00717F7F"/>
    <w:rsid w:val="00720D11"/>
    <w:rsid w:val="00721401"/>
    <w:rsid w:val="00722A6A"/>
    <w:rsid w:val="007246AD"/>
    <w:rsid w:val="00724CC7"/>
    <w:rsid w:val="0072617F"/>
    <w:rsid w:val="00726FD4"/>
    <w:rsid w:val="0072701C"/>
    <w:rsid w:val="0072745C"/>
    <w:rsid w:val="0073002A"/>
    <w:rsid w:val="007319A7"/>
    <w:rsid w:val="00733AB8"/>
    <w:rsid w:val="007353DA"/>
    <w:rsid w:val="007400C7"/>
    <w:rsid w:val="0074081F"/>
    <w:rsid w:val="00740B92"/>
    <w:rsid w:val="00740FDF"/>
    <w:rsid w:val="00741871"/>
    <w:rsid w:val="007420E0"/>
    <w:rsid w:val="007467C6"/>
    <w:rsid w:val="0075399C"/>
    <w:rsid w:val="00753B36"/>
    <w:rsid w:val="00753C97"/>
    <w:rsid w:val="00754419"/>
    <w:rsid w:val="00756183"/>
    <w:rsid w:val="00757982"/>
    <w:rsid w:val="00760EA5"/>
    <w:rsid w:val="0076623D"/>
    <w:rsid w:val="007677E6"/>
    <w:rsid w:val="00767C23"/>
    <w:rsid w:val="00770C0F"/>
    <w:rsid w:val="0077164E"/>
    <w:rsid w:val="0077539A"/>
    <w:rsid w:val="00781108"/>
    <w:rsid w:val="007813B5"/>
    <w:rsid w:val="00781DC6"/>
    <w:rsid w:val="00784E5F"/>
    <w:rsid w:val="0078584C"/>
    <w:rsid w:val="007858E2"/>
    <w:rsid w:val="00786042"/>
    <w:rsid w:val="00787C2B"/>
    <w:rsid w:val="00792195"/>
    <w:rsid w:val="007926BC"/>
    <w:rsid w:val="00792D2E"/>
    <w:rsid w:val="00794882"/>
    <w:rsid w:val="0079766A"/>
    <w:rsid w:val="007A0610"/>
    <w:rsid w:val="007A1483"/>
    <w:rsid w:val="007A209A"/>
    <w:rsid w:val="007A213A"/>
    <w:rsid w:val="007A2866"/>
    <w:rsid w:val="007A6EAA"/>
    <w:rsid w:val="007A7B78"/>
    <w:rsid w:val="007B16DC"/>
    <w:rsid w:val="007B198A"/>
    <w:rsid w:val="007B1A6A"/>
    <w:rsid w:val="007B3E1A"/>
    <w:rsid w:val="007B3FF1"/>
    <w:rsid w:val="007B57F3"/>
    <w:rsid w:val="007B7BEB"/>
    <w:rsid w:val="007C51F9"/>
    <w:rsid w:val="007C642B"/>
    <w:rsid w:val="007C67C6"/>
    <w:rsid w:val="007D2267"/>
    <w:rsid w:val="007D2FB2"/>
    <w:rsid w:val="007D42FD"/>
    <w:rsid w:val="007D5B13"/>
    <w:rsid w:val="007D5BF8"/>
    <w:rsid w:val="007D5FDF"/>
    <w:rsid w:val="007D6AA4"/>
    <w:rsid w:val="007D6FCC"/>
    <w:rsid w:val="007D7295"/>
    <w:rsid w:val="007E0A86"/>
    <w:rsid w:val="007E180E"/>
    <w:rsid w:val="007E7C17"/>
    <w:rsid w:val="007F34A4"/>
    <w:rsid w:val="007F6478"/>
    <w:rsid w:val="007F64D1"/>
    <w:rsid w:val="00801D33"/>
    <w:rsid w:val="00806211"/>
    <w:rsid w:val="008063AC"/>
    <w:rsid w:val="00806582"/>
    <w:rsid w:val="0080737D"/>
    <w:rsid w:val="008077ED"/>
    <w:rsid w:val="00810829"/>
    <w:rsid w:val="00810FB6"/>
    <w:rsid w:val="00811D1A"/>
    <w:rsid w:val="008124AF"/>
    <w:rsid w:val="00813941"/>
    <w:rsid w:val="0082149A"/>
    <w:rsid w:val="00822BB2"/>
    <w:rsid w:val="00822CDC"/>
    <w:rsid w:val="00822F6F"/>
    <w:rsid w:val="00823971"/>
    <w:rsid w:val="00824CC9"/>
    <w:rsid w:val="00825794"/>
    <w:rsid w:val="008263CB"/>
    <w:rsid w:val="0082711D"/>
    <w:rsid w:val="008307F6"/>
    <w:rsid w:val="0083586E"/>
    <w:rsid w:val="00836F40"/>
    <w:rsid w:val="00837578"/>
    <w:rsid w:val="008401ED"/>
    <w:rsid w:val="0084090E"/>
    <w:rsid w:val="00842657"/>
    <w:rsid w:val="00842854"/>
    <w:rsid w:val="00843F56"/>
    <w:rsid w:val="00844F95"/>
    <w:rsid w:val="00845CAB"/>
    <w:rsid w:val="00846BB7"/>
    <w:rsid w:val="00846F0F"/>
    <w:rsid w:val="00850635"/>
    <w:rsid w:val="00850E5F"/>
    <w:rsid w:val="0085159C"/>
    <w:rsid w:val="00852401"/>
    <w:rsid w:val="00852504"/>
    <w:rsid w:val="00852B1C"/>
    <w:rsid w:val="00853A80"/>
    <w:rsid w:val="00855BE1"/>
    <w:rsid w:val="00857BB8"/>
    <w:rsid w:val="00860529"/>
    <w:rsid w:val="008606CF"/>
    <w:rsid w:val="0086156A"/>
    <w:rsid w:val="00861A78"/>
    <w:rsid w:val="0086264F"/>
    <w:rsid w:val="008634F8"/>
    <w:rsid w:val="0086368B"/>
    <w:rsid w:val="0087009D"/>
    <w:rsid w:val="008746AB"/>
    <w:rsid w:val="0087599A"/>
    <w:rsid w:val="00877775"/>
    <w:rsid w:val="008802F3"/>
    <w:rsid w:val="0088115C"/>
    <w:rsid w:val="0088464D"/>
    <w:rsid w:val="00884A8C"/>
    <w:rsid w:val="008856F0"/>
    <w:rsid w:val="0088593C"/>
    <w:rsid w:val="00885DF9"/>
    <w:rsid w:val="00890AC4"/>
    <w:rsid w:val="00890FE3"/>
    <w:rsid w:val="008954DC"/>
    <w:rsid w:val="008A0AB7"/>
    <w:rsid w:val="008A4140"/>
    <w:rsid w:val="008A4CFD"/>
    <w:rsid w:val="008A5AF2"/>
    <w:rsid w:val="008A5D96"/>
    <w:rsid w:val="008A6C29"/>
    <w:rsid w:val="008A7C70"/>
    <w:rsid w:val="008B03E1"/>
    <w:rsid w:val="008B1863"/>
    <w:rsid w:val="008B225E"/>
    <w:rsid w:val="008B6907"/>
    <w:rsid w:val="008B7096"/>
    <w:rsid w:val="008C0D32"/>
    <w:rsid w:val="008C2C9C"/>
    <w:rsid w:val="008C2E50"/>
    <w:rsid w:val="008C3A29"/>
    <w:rsid w:val="008C3AAC"/>
    <w:rsid w:val="008C418F"/>
    <w:rsid w:val="008C4792"/>
    <w:rsid w:val="008C48FF"/>
    <w:rsid w:val="008C687D"/>
    <w:rsid w:val="008C68DE"/>
    <w:rsid w:val="008C7862"/>
    <w:rsid w:val="008D04EA"/>
    <w:rsid w:val="008D580C"/>
    <w:rsid w:val="008D6347"/>
    <w:rsid w:val="008D6A4C"/>
    <w:rsid w:val="008D6C59"/>
    <w:rsid w:val="008D76A0"/>
    <w:rsid w:val="008E1F70"/>
    <w:rsid w:val="008E2FC0"/>
    <w:rsid w:val="008E3C03"/>
    <w:rsid w:val="008E6646"/>
    <w:rsid w:val="008E75C7"/>
    <w:rsid w:val="008E7CDE"/>
    <w:rsid w:val="008F05DE"/>
    <w:rsid w:val="008F0DFC"/>
    <w:rsid w:val="008F0E36"/>
    <w:rsid w:val="008F24C8"/>
    <w:rsid w:val="008F2840"/>
    <w:rsid w:val="008F3FB7"/>
    <w:rsid w:val="008F4C57"/>
    <w:rsid w:val="008F562C"/>
    <w:rsid w:val="008F60F7"/>
    <w:rsid w:val="008F6337"/>
    <w:rsid w:val="009012D3"/>
    <w:rsid w:val="009015D3"/>
    <w:rsid w:val="00903E17"/>
    <w:rsid w:val="0090402E"/>
    <w:rsid w:val="0090582B"/>
    <w:rsid w:val="00907171"/>
    <w:rsid w:val="00907ABD"/>
    <w:rsid w:val="00910DDE"/>
    <w:rsid w:val="00911623"/>
    <w:rsid w:val="009126A1"/>
    <w:rsid w:val="00914098"/>
    <w:rsid w:val="009146A3"/>
    <w:rsid w:val="00914AFB"/>
    <w:rsid w:val="0091570F"/>
    <w:rsid w:val="0092042E"/>
    <w:rsid w:val="0092183A"/>
    <w:rsid w:val="009256B2"/>
    <w:rsid w:val="00926660"/>
    <w:rsid w:val="0092713B"/>
    <w:rsid w:val="009330AD"/>
    <w:rsid w:val="009408A8"/>
    <w:rsid w:val="009410D3"/>
    <w:rsid w:val="009457FB"/>
    <w:rsid w:val="00947FF0"/>
    <w:rsid w:val="00950E36"/>
    <w:rsid w:val="00951CCC"/>
    <w:rsid w:val="0095257E"/>
    <w:rsid w:val="009535BF"/>
    <w:rsid w:val="009538DF"/>
    <w:rsid w:val="00954016"/>
    <w:rsid w:val="0095412C"/>
    <w:rsid w:val="00955DB7"/>
    <w:rsid w:val="0095787D"/>
    <w:rsid w:val="00960D50"/>
    <w:rsid w:val="00964B8F"/>
    <w:rsid w:val="009651EC"/>
    <w:rsid w:val="0096566B"/>
    <w:rsid w:val="00967E9A"/>
    <w:rsid w:val="0097135E"/>
    <w:rsid w:val="009740CC"/>
    <w:rsid w:val="0097425B"/>
    <w:rsid w:val="0097496E"/>
    <w:rsid w:val="00974D5D"/>
    <w:rsid w:val="00975426"/>
    <w:rsid w:val="00975D41"/>
    <w:rsid w:val="0097659B"/>
    <w:rsid w:val="00976D98"/>
    <w:rsid w:val="009801BB"/>
    <w:rsid w:val="00982F83"/>
    <w:rsid w:val="009838B6"/>
    <w:rsid w:val="00983CEB"/>
    <w:rsid w:val="00984DE9"/>
    <w:rsid w:val="00985057"/>
    <w:rsid w:val="00985CF5"/>
    <w:rsid w:val="00994C2F"/>
    <w:rsid w:val="00995C8F"/>
    <w:rsid w:val="00997FCD"/>
    <w:rsid w:val="009A0110"/>
    <w:rsid w:val="009A0618"/>
    <w:rsid w:val="009A12DB"/>
    <w:rsid w:val="009A1330"/>
    <w:rsid w:val="009A1FE5"/>
    <w:rsid w:val="009A2152"/>
    <w:rsid w:val="009A2277"/>
    <w:rsid w:val="009A31DA"/>
    <w:rsid w:val="009A3AFF"/>
    <w:rsid w:val="009A5F90"/>
    <w:rsid w:val="009A7D4D"/>
    <w:rsid w:val="009B2876"/>
    <w:rsid w:val="009B4B57"/>
    <w:rsid w:val="009B5C20"/>
    <w:rsid w:val="009B74B8"/>
    <w:rsid w:val="009C0D5A"/>
    <w:rsid w:val="009C2334"/>
    <w:rsid w:val="009C4052"/>
    <w:rsid w:val="009C6582"/>
    <w:rsid w:val="009C6F36"/>
    <w:rsid w:val="009C72C5"/>
    <w:rsid w:val="009D0008"/>
    <w:rsid w:val="009D0A72"/>
    <w:rsid w:val="009D5076"/>
    <w:rsid w:val="009D60CC"/>
    <w:rsid w:val="009D6A6C"/>
    <w:rsid w:val="009D7AF6"/>
    <w:rsid w:val="009D7BD3"/>
    <w:rsid w:val="009E0297"/>
    <w:rsid w:val="009E0E14"/>
    <w:rsid w:val="009E0FB8"/>
    <w:rsid w:val="009E11CA"/>
    <w:rsid w:val="009E20A6"/>
    <w:rsid w:val="009E3A6C"/>
    <w:rsid w:val="009E6743"/>
    <w:rsid w:val="009F21EB"/>
    <w:rsid w:val="009F3162"/>
    <w:rsid w:val="009F345E"/>
    <w:rsid w:val="009F3C06"/>
    <w:rsid w:val="009F3DDE"/>
    <w:rsid w:val="00A002CB"/>
    <w:rsid w:val="00A008F2"/>
    <w:rsid w:val="00A00B26"/>
    <w:rsid w:val="00A01B02"/>
    <w:rsid w:val="00A02073"/>
    <w:rsid w:val="00A028AE"/>
    <w:rsid w:val="00A04FEE"/>
    <w:rsid w:val="00A059CE"/>
    <w:rsid w:val="00A059DD"/>
    <w:rsid w:val="00A06694"/>
    <w:rsid w:val="00A07217"/>
    <w:rsid w:val="00A07B14"/>
    <w:rsid w:val="00A10E30"/>
    <w:rsid w:val="00A15A13"/>
    <w:rsid w:val="00A169DF"/>
    <w:rsid w:val="00A17399"/>
    <w:rsid w:val="00A17ADB"/>
    <w:rsid w:val="00A17B57"/>
    <w:rsid w:val="00A21514"/>
    <w:rsid w:val="00A21A05"/>
    <w:rsid w:val="00A25A5E"/>
    <w:rsid w:val="00A26CE3"/>
    <w:rsid w:val="00A27AA9"/>
    <w:rsid w:val="00A316DC"/>
    <w:rsid w:val="00A32B85"/>
    <w:rsid w:val="00A32CE5"/>
    <w:rsid w:val="00A33709"/>
    <w:rsid w:val="00A36B1A"/>
    <w:rsid w:val="00A4688C"/>
    <w:rsid w:val="00A47704"/>
    <w:rsid w:val="00A47804"/>
    <w:rsid w:val="00A51355"/>
    <w:rsid w:val="00A51697"/>
    <w:rsid w:val="00A517D4"/>
    <w:rsid w:val="00A51A50"/>
    <w:rsid w:val="00A51B3B"/>
    <w:rsid w:val="00A51EB5"/>
    <w:rsid w:val="00A5234D"/>
    <w:rsid w:val="00A52AC8"/>
    <w:rsid w:val="00A530D3"/>
    <w:rsid w:val="00A533A0"/>
    <w:rsid w:val="00A55FCE"/>
    <w:rsid w:val="00A5689F"/>
    <w:rsid w:val="00A60745"/>
    <w:rsid w:val="00A607AF"/>
    <w:rsid w:val="00A60D5D"/>
    <w:rsid w:val="00A612C9"/>
    <w:rsid w:val="00A62304"/>
    <w:rsid w:val="00A62409"/>
    <w:rsid w:val="00A627BF"/>
    <w:rsid w:val="00A638CE"/>
    <w:rsid w:val="00A65AB1"/>
    <w:rsid w:val="00A72367"/>
    <w:rsid w:val="00A76388"/>
    <w:rsid w:val="00A8008A"/>
    <w:rsid w:val="00A82E5E"/>
    <w:rsid w:val="00A834D9"/>
    <w:rsid w:val="00A8495D"/>
    <w:rsid w:val="00A857A8"/>
    <w:rsid w:val="00A86F5F"/>
    <w:rsid w:val="00A90757"/>
    <w:rsid w:val="00A92F75"/>
    <w:rsid w:val="00A94486"/>
    <w:rsid w:val="00A94D2D"/>
    <w:rsid w:val="00A96127"/>
    <w:rsid w:val="00A969FF"/>
    <w:rsid w:val="00A97821"/>
    <w:rsid w:val="00A97B6C"/>
    <w:rsid w:val="00AA0E15"/>
    <w:rsid w:val="00AA1C89"/>
    <w:rsid w:val="00AA2D6E"/>
    <w:rsid w:val="00AA4026"/>
    <w:rsid w:val="00AA432E"/>
    <w:rsid w:val="00AA51B3"/>
    <w:rsid w:val="00AA6FFF"/>
    <w:rsid w:val="00AA7263"/>
    <w:rsid w:val="00AB203B"/>
    <w:rsid w:val="00AB21BA"/>
    <w:rsid w:val="00AB2F7D"/>
    <w:rsid w:val="00AC09B4"/>
    <w:rsid w:val="00AC0AF1"/>
    <w:rsid w:val="00AC0CE2"/>
    <w:rsid w:val="00AC1FFF"/>
    <w:rsid w:val="00AC2144"/>
    <w:rsid w:val="00AC75BD"/>
    <w:rsid w:val="00AD25F3"/>
    <w:rsid w:val="00AD2F59"/>
    <w:rsid w:val="00AD34A9"/>
    <w:rsid w:val="00AD5B31"/>
    <w:rsid w:val="00AE288D"/>
    <w:rsid w:val="00AE47A0"/>
    <w:rsid w:val="00AE6511"/>
    <w:rsid w:val="00AE7944"/>
    <w:rsid w:val="00AE79E4"/>
    <w:rsid w:val="00AF173A"/>
    <w:rsid w:val="00AF1D5D"/>
    <w:rsid w:val="00AF2A01"/>
    <w:rsid w:val="00AF2EAE"/>
    <w:rsid w:val="00AF335D"/>
    <w:rsid w:val="00AF6368"/>
    <w:rsid w:val="00AF7145"/>
    <w:rsid w:val="00B05825"/>
    <w:rsid w:val="00B073B8"/>
    <w:rsid w:val="00B1082C"/>
    <w:rsid w:val="00B1190D"/>
    <w:rsid w:val="00B13819"/>
    <w:rsid w:val="00B14120"/>
    <w:rsid w:val="00B21323"/>
    <w:rsid w:val="00B21FC7"/>
    <w:rsid w:val="00B24516"/>
    <w:rsid w:val="00B2510A"/>
    <w:rsid w:val="00B25818"/>
    <w:rsid w:val="00B258B0"/>
    <w:rsid w:val="00B25F77"/>
    <w:rsid w:val="00B27DED"/>
    <w:rsid w:val="00B30205"/>
    <w:rsid w:val="00B30B4B"/>
    <w:rsid w:val="00B3339E"/>
    <w:rsid w:val="00B33751"/>
    <w:rsid w:val="00B3408F"/>
    <w:rsid w:val="00B35065"/>
    <w:rsid w:val="00B3548B"/>
    <w:rsid w:val="00B35FBA"/>
    <w:rsid w:val="00B416DF"/>
    <w:rsid w:val="00B43290"/>
    <w:rsid w:val="00B43987"/>
    <w:rsid w:val="00B51806"/>
    <w:rsid w:val="00B527DD"/>
    <w:rsid w:val="00B55FD7"/>
    <w:rsid w:val="00B613DB"/>
    <w:rsid w:val="00B6461B"/>
    <w:rsid w:val="00B65E82"/>
    <w:rsid w:val="00B6633E"/>
    <w:rsid w:val="00B67E93"/>
    <w:rsid w:val="00B67EFE"/>
    <w:rsid w:val="00B70EBD"/>
    <w:rsid w:val="00B713FB"/>
    <w:rsid w:val="00B71D27"/>
    <w:rsid w:val="00B73660"/>
    <w:rsid w:val="00B76909"/>
    <w:rsid w:val="00B769B2"/>
    <w:rsid w:val="00B82D11"/>
    <w:rsid w:val="00B83697"/>
    <w:rsid w:val="00B839FD"/>
    <w:rsid w:val="00B86A90"/>
    <w:rsid w:val="00B86D1E"/>
    <w:rsid w:val="00B86D5D"/>
    <w:rsid w:val="00B903A2"/>
    <w:rsid w:val="00B904EB"/>
    <w:rsid w:val="00B925C4"/>
    <w:rsid w:val="00B92CB2"/>
    <w:rsid w:val="00B93B8A"/>
    <w:rsid w:val="00B940BC"/>
    <w:rsid w:val="00B95BD8"/>
    <w:rsid w:val="00B9694E"/>
    <w:rsid w:val="00B96CBC"/>
    <w:rsid w:val="00B97970"/>
    <w:rsid w:val="00B97BF5"/>
    <w:rsid w:val="00B97EC9"/>
    <w:rsid w:val="00BB0933"/>
    <w:rsid w:val="00BB173A"/>
    <w:rsid w:val="00BB2549"/>
    <w:rsid w:val="00BB2945"/>
    <w:rsid w:val="00BB2FE7"/>
    <w:rsid w:val="00BB3E46"/>
    <w:rsid w:val="00BB6251"/>
    <w:rsid w:val="00BC219B"/>
    <w:rsid w:val="00BC3B61"/>
    <w:rsid w:val="00BC612F"/>
    <w:rsid w:val="00BD0EAB"/>
    <w:rsid w:val="00BD10B8"/>
    <w:rsid w:val="00BD1D27"/>
    <w:rsid w:val="00BD4C96"/>
    <w:rsid w:val="00BD780E"/>
    <w:rsid w:val="00BE147A"/>
    <w:rsid w:val="00BE2C69"/>
    <w:rsid w:val="00BE4944"/>
    <w:rsid w:val="00BE4D46"/>
    <w:rsid w:val="00BE692F"/>
    <w:rsid w:val="00BE716E"/>
    <w:rsid w:val="00BE7954"/>
    <w:rsid w:val="00BF01B3"/>
    <w:rsid w:val="00BF0BB2"/>
    <w:rsid w:val="00BF1A25"/>
    <w:rsid w:val="00BF2C1F"/>
    <w:rsid w:val="00BF558D"/>
    <w:rsid w:val="00C0055C"/>
    <w:rsid w:val="00C03C5E"/>
    <w:rsid w:val="00C04CEA"/>
    <w:rsid w:val="00C05BC8"/>
    <w:rsid w:val="00C06419"/>
    <w:rsid w:val="00C067F5"/>
    <w:rsid w:val="00C07A8C"/>
    <w:rsid w:val="00C111BB"/>
    <w:rsid w:val="00C1504F"/>
    <w:rsid w:val="00C155BE"/>
    <w:rsid w:val="00C1637E"/>
    <w:rsid w:val="00C17C91"/>
    <w:rsid w:val="00C218D3"/>
    <w:rsid w:val="00C24A53"/>
    <w:rsid w:val="00C2597F"/>
    <w:rsid w:val="00C27138"/>
    <w:rsid w:val="00C27529"/>
    <w:rsid w:val="00C31096"/>
    <w:rsid w:val="00C32229"/>
    <w:rsid w:val="00C325AE"/>
    <w:rsid w:val="00C32AF4"/>
    <w:rsid w:val="00C32CEC"/>
    <w:rsid w:val="00C3330F"/>
    <w:rsid w:val="00C33D65"/>
    <w:rsid w:val="00C35118"/>
    <w:rsid w:val="00C42ADE"/>
    <w:rsid w:val="00C42ECA"/>
    <w:rsid w:val="00C42F80"/>
    <w:rsid w:val="00C434F4"/>
    <w:rsid w:val="00C4484F"/>
    <w:rsid w:val="00C45057"/>
    <w:rsid w:val="00C45895"/>
    <w:rsid w:val="00C51EC0"/>
    <w:rsid w:val="00C52E82"/>
    <w:rsid w:val="00C547CD"/>
    <w:rsid w:val="00C55974"/>
    <w:rsid w:val="00C561D5"/>
    <w:rsid w:val="00C567DB"/>
    <w:rsid w:val="00C579D6"/>
    <w:rsid w:val="00C604ED"/>
    <w:rsid w:val="00C6115F"/>
    <w:rsid w:val="00C6552D"/>
    <w:rsid w:val="00C65EC3"/>
    <w:rsid w:val="00C66566"/>
    <w:rsid w:val="00C66BC6"/>
    <w:rsid w:val="00C702E8"/>
    <w:rsid w:val="00C70686"/>
    <w:rsid w:val="00C73BE8"/>
    <w:rsid w:val="00C73F1D"/>
    <w:rsid w:val="00C7483A"/>
    <w:rsid w:val="00C769EB"/>
    <w:rsid w:val="00C76A69"/>
    <w:rsid w:val="00C80000"/>
    <w:rsid w:val="00C80FC5"/>
    <w:rsid w:val="00C82D1A"/>
    <w:rsid w:val="00C82DD5"/>
    <w:rsid w:val="00C8664E"/>
    <w:rsid w:val="00C86F38"/>
    <w:rsid w:val="00C9079C"/>
    <w:rsid w:val="00C91907"/>
    <w:rsid w:val="00C92658"/>
    <w:rsid w:val="00C94814"/>
    <w:rsid w:val="00C952B2"/>
    <w:rsid w:val="00C959F0"/>
    <w:rsid w:val="00C9613C"/>
    <w:rsid w:val="00C9742F"/>
    <w:rsid w:val="00CA1441"/>
    <w:rsid w:val="00CA1FA2"/>
    <w:rsid w:val="00CA2D78"/>
    <w:rsid w:val="00CA4C0D"/>
    <w:rsid w:val="00CA59F3"/>
    <w:rsid w:val="00CA749C"/>
    <w:rsid w:val="00CA763C"/>
    <w:rsid w:val="00CA7A9E"/>
    <w:rsid w:val="00CB2EA2"/>
    <w:rsid w:val="00CB674C"/>
    <w:rsid w:val="00CC3E3B"/>
    <w:rsid w:val="00CC4AD9"/>
    <w:rsid w:val="00CC6275"/>
    <w:rsid w:val="00CC7018"/>
    <w:rsid w:val="00CC799B"/>
    <w:rsid w:val="00CD1398"/>
    <w:rsid w:val="00CD2B4B"/>
    <w:rsid w:val="00CD3CDF"/>
    <w:rsid w:val="00CD4706"/>
    <w:rsid w:val="00CD5744"/>
    <w:rsid w:val="00CD59C7"/>
    <w:rsid w:val="00CD5E18"/>
    <w:rsid w:val="00CD6517"/>
    <w:rsid w:val="00CD6816"/>
    <w:rsid w:val="00CD79A1"/>
    <w:rsid w:val="00CE10BA"/>
    <w:rsid w:val="00CE3F3D"/>
    <w:rsid w:val="00CE7D0D"/>
    <w:rsid w:val="00CF0624"/>
    <w:rsid w:val="00CF0E85"/>
    <w:rsid w:val="00CF161D"/>
    <w:rsid w:val="00CF1C38"/>
    <w:rsid w:val="00CF1D96"/>
    <w:rsid w:val="00CF1E09"/>
    <w:rsid w:val="00CF2353"/>
    <w:rsid w:val="00CF4FA8"/>
    <w:rsid w:val="00D05196"/>
    <w:rsid w:val="00D051C3"/>
    <w:rsid w:val="00D056F5"/>
    <w:rsid w:val="00D07219"/>
    <w:rsid w:val="00D10254"/>
    <w:rsid w:val="00D11CE9"/>
    <w:rsid w:val="00D14A8D"/>
    <w:rsid w:val="00D155E0"/>
    <w:rsid w:val="00D16B47"/>
    <w:rsid w:val="00D16FDB"/>
    <w:rsid w:val="00D20101"/>
    <w:rsid w:val="00D21D7C"/>
    <w:rsid w:val="00D22A77"/>
    <w:rsid w:val="00D230DF"/>
    <w:rsid w:val="00D23DE1"/>
    <w:rsid w:val="00D2602B"/>
    <w:rsid w:val="00D2686D"/>
    <w:rsid w:val="00D30EDB"/>
    <w:rsid w:val="00D31186"/>
    <w:rsid w:val="00D321A9"/>
    <w:rsid w:val="00D32DBA"/>
    <w:rsid w:val="00D3324D"/>
    <w:rsid w:val="00D3667F"/>
    <w:rsid w:val="00D3695C"/>
    <w:rsid w:val="00D4418B"/>
    <w:rsid w:val="00D46280"/>
    <w:rsid w:val="00D46F6E"/>
    <w:rsid w:val="00D46FA8"/>
    <w:rsid w:val="00D478B2"/>
    <w:rsid w:val="00D47FAD"/>
    <w:rsid w:val="00D50141"/>
    <w:rsid w:val="00D5339F"/>
    <w:rsid w:val="00D53537"/>
    <w:rsid w:val="00D537B3"/>
    <w:rsid w:val="00D6004F"/>
    <w:rsid w:val="00D62418"/>
    <w:rsid w:val="00D73482"/>
    <w:rsid w:val="00D73691"/>
    <w:rsid w:val="00D737D5"/>
    <w:rsid w:val="00D746B2"/>
    <w:rsid w:val="00D753C3"/>
    <w:rsid w:val="00D763AD"/>
    <w:rsid w:val="00D7651A"/>
    <w:rsid w:val="00D767F0"/>
    <w:rsid w:val="00D77CBB"/>
    <w:rsid w:val="00D84755"/>
    <w:rsid w:val="00D866A2"/>
    <w:rsid w:val="00D92401"/>
    <w:rsid w:val="00D937DB"/>
    <w:rsid w:val="00DA1298"/>
    <w:rsid w:val="00DA25E6"/>
    <w:rsid w:val="00DA2BA8"/>
    <w:rsid w:val="00DA3097"/>
    <w:rsid w:val="00DA3D40"/>
    <w:rsid w:val="00DA410E"/>
    <w:rsid w:val="00DA735B"/>
    <w:rsid w:val="00DB0333"/>
    <w:rsid w:val="00DB082B"/>
    <w:rsid w:val="00DB201F"/>
    <w:rsid w:val="00DB20BC"/>
    <w:rsid w:val="00DB3958"/>
    <w:rsid w:val="00DB4817"/>
    <w:rsid w:val="00DC2F1A"/>
    <w:rsid w:val="00DC38ED"/>
    <w:rsid w:val="00DC55B9"/>
    <w:rsid w:val="00DC63C8"/>
    <w:rsid w:val="00DD37FE"/>
    <w:rsid w:val="00DD44E1"/>
    <w:rsid w:val="00DD494E"/>
    <w:rsid w:val="00DD4AEB"/>
    <w:rsid w:val="00DD69BE"/>
    <w:rsid w:val="00DD74E0"/>
    <w:rsid w:val="00DE072F"/>
    <w:rsid w:val="00DE0D86"/>
    <w:rsid w:val="00DF0E7C"/>
    <w:rsid w:val="00DF1BC5"/>
    <w:rsid w:val="00DF2AF9"/>
    <w:rsid w:val="00DF44A5"/>
    <w:rsid w:val="00DF4E1B"/>
    <w:rsid w:val="00DF7796"/>
    <w:rsid w:val="00E00F07"/>
    <w:rsid w:val="00E030A9"/>
    <w:rsid w:val="00E034B7"/>
    <w:rsid w:val="00E03C01"/>
    <w:rsid w:val="00E045CE"/>
    <w:rsid w:val="00E04893"/>
    <w:rsid w:val="00E04ACC"/>
    <w:rsid w:val="00E05121"/>
    <w:rsid w:val="00E05857"/>
    <w:rsid w:val="00E06390"/>
    <w:rsid w:val="00E06586"/>
    <w:rsid w:val="00E06AE0"/>
    <w:rsid w:val="00E1008A"/>
    <w:rsid w:val="00E11D65"/>
    <w:rsid w:val="00E11F5C"/>
    <w:rsid w:val="00E125AF"/>
    <w:rsid w:val="00E13DB8"/>
    <w:rsid w:val="00E14496"/>
    <w:rsid w:val="00E1567F"/>
    <w:rsid w:val="00E16710"/>
    <w:rsid w:val="00E16BA0"/>
    <w:rsid w:val="00E172DD"/>
    <w:rsid w:val="00E17CB4"/>
    <w:rsid w:val="00E20C7B"/>
    <w:rsid w:val="00E2250C"/>
    <w:rsid w:val="00E23C29"/>
    <w:rsid w:val="00E2479D"/>
    <w:rsid w:val="00E25E26"/>
    <w:rsid w:val="00E27606"/>
    <w:rsid w:val="00E31C32"/>
    <w:rsid w:val="00E3424A"/>
    <w:rsid w:val="00E35BD7"/>
    <w:rsid w:val="00E40356"/>
    <w:rsid w:val="00E409F8"/>
    <w:rsid w:val="00E42139"/>
    <w:rsid w:val="00E42D6D"/>
    <w:rsid w:val="00E4392F"/>
    <w:rsid w:val="00E45B09"/>
    <w:rsid w:val="00E46661"/>
    <w:rsid w:val="00E476F7"/>
    <w:rsid w:val="00E52207"/>
    <w:rsid w:val="00E54140"/>
    <w:rsid w:val="00E55DE9"/>
    <w:rsid w:val="00E57489"/>
    <w:rsid w:val="00E614BE"/>
    <w:rsid w:val="00E61D80"/>
    <w:rsid w:val="00E6202D"/>
    <w:rsid w:val="00E62442"/>
    <w:rsid w:val="00E6348A"/>
    <w:rsid w:val="00E66993"/>
    <w:rsid w:val="00E6748E"/>
    <w:rsid w:val="00E67B6F"/>
    <w:rsid w:val="00E7018E"/>
    <w:rsid w:val="00E71C1D"/>
    <w:rsid w:val="00E71FAD"/>
    <w:rsid w:val="00E72431"/>
    <w:rsid w:val="00E72952"/>
    <w:rsid w:val="00E72BB5"/>
    <w:rsid w:val="00E741EC"/>
    <w:rsid w:val="00E767F8"/>
    <w:rsid w:val="00E77189"/>
    <w:rsid w:val="00E777E8"/>
    <w:rsid w:val="00E77AA4"/>
    <w:rsid w:val="00E81539"/>
    <w:rsid w:val="00E821F1"/>
    <w:rsid w:val="00E84C69"/>
    <w:rsid w:val="00E860C7"/>
    <w:rsid w:val="00E91531"/>
    <w:rsid w:val="00E91667"/>
    <w:rsid w:val="00E91AB2"/>
    <w:rsid w:val="00E92656"/>
    <w:rsid w:val="00E94755"/>
    <w:rsid w:val="00E95DD6"/>
    <w:rsid w:val="00E975C2"/>
    <w:rsid w:val="00E979A3"/>
    <w:rsid w:val="00EA14D6"/>
    <w:rsid w:val="00EA1787"/>
    <w:rsid w:val="00EA1C93"/>
    <w:rsid w:val="00EA2011"/>
    <w:rsid w:val="00EA296B"/>
    <w:rsid w:val="00EA2A82"/>
    <w:rsid w:val="00EA42BC"/>
    <w:rsid w:val="00EA4421"/>
    <w:rsid w:val="00EB0F7F"/>
    <w:rsid w:val="00EB2E8B"/>
    <w:rsid w:val="00EB367E"/>
    <w:rsid w:val="00EB409C"/>
    <w:rsid w:val="00EB5B6F"/>
    <w:rsid w:val="00EB64AF"/>
    <w:rsid w:val="00EB6A3E"/>
    <w:rsid w:val="00EB782A"/>
    <w:rsid w:val="00EC0559"/>
    <w:rsid w:val="00EC06DF"/>
    <w:rsid w:val="00EC0CD6"/>
    <w:rsid w:val="00EC671C"/>
    <w:rsid w:val="00EC6CBE"/>
    <w:rsid w:val="00EC769C"/>
    <w:rsid w:val="00ED1B2C"/>
    <w:rsid w:val="00ED27F2"/>
    <w:rsid w:val="00ED2B33"/>
    <w:rsid w:val="00ED5554"/>
    <w:rsid w:val="00ED5E07"/>
    <w:rsid w:val="00ED63AD"/>
    <w:rsid w:val="00ED770E"/>
    <w:rsid w:val="00ED79DD"/>
    <w:rsid w:val="00EE376A"/>
    <w:rsid w:val="00EE4749"/>
    <w:rsid w:val="00EE63F4"/>
    <w:rsid w:val="00EF1955"/>
    <w:rsid w:val="00EF1A6D"/>
    <w:rsid w:val="00EF24B0"/>
    <w:rsid w:val="00EF40E8"/>
    <w:rsid w:val="00EF5D36"/>
    <w:rsid w:val="00EF6A0D"/>
    <w:rsid w:val="00EF7285"/>
    <w:rsid w:val="00F01492"/>
    <w:rsid w:val="00F023DD"/>
    <w:rsid w:val="00F044AC"/>
    <w:rsid w:val="00F044BA"/>
    <w:rsid w:val="00F04F67"/>
    <w:rsid w:val="00F110D0"/>
    <w:rsid w:val="00F11988"/>
    <w:rsid w:val="00F12A45"/>
    <w:rsid w:val="00F12AEA"/>
    <w:rsid w:val="00F13293"/>
    <w:rsid w:val="00F14353"/>
    <w:rsid w:val="00F14DC1"/>
    <w:rsid w:val="00F151A0"/>
    <w:rsid w:val="00F15B37"/>
    <w:rsid w:val="00F15D27"/>
    <w:rsid w:val="00F206B7"/>
    <w:rsid w:val="00F21315"/>
    <w:rsid w:val="00F25CC8"/>
    <w:rsid w:val="00F27958"/>
    <w:rsid w:val="00F3137D"/>
    <w:rsid w:val="00F31BE5"/>
    <w:rsid w:val="00F3425A"/>
    <w:rsid w:val="00F35B5D"/>
    <w:rsid w:val="00F35E76"/>
    <w:rsid w:val="00F37476"/>
    <w:rsid w:val="00F43CAF"/>
    <w:rsid w:val="00F459F4"/>
    <w:rsid w:val="00F4679D"/>
    <w:rsid w:val="00F47176"/>
    <w:rsid w:val="00F47FFD"/>
    <w:rsid w:val="00F51DFF"/>
    <w:rsid w:val="00F529AF"/>
    <w:rsid w:val="00F52E96"/>
    <w:rsid w:val="00F5472B"/>
    <w:rsid w:val="00F551FE"/>
    <w:rsid w:val="00F577D0"/>
    <w:rsid w:val="00F62815"/>
    <w:rsid w:val="00F63133"/>
    <w:rsid w:val="00F635CD"/>
    <w:rsid w:val="00F6370A"/>
    <w:rsid w:val="00F63913"/>
    <w:rsid w:val="00F64255"/>
    <w:rsid w:val="00F67943"/>
    <w:rsid w:val="00F7244B"/>
    <w:rsid w:val="00F73083"/>
    <w:rsid w:val="00F74882"/>
    <w:rsid w:val="00F7583F"/>
    <w:rsid w:val="00F76C82"/>
    <w:rsid w:val="00F76D01"/>
    <w:rsid w:val="00F80366"/>
    <w:rsid w:val="00F807C7"/>
    <w:rsid w:val="00F819B2"/>
    <w:rsid w:val="00F81E62"/>
    <w:rsid w:val="00F83052"/>
    <w:rsid w:val="00F836E5"/>
    <w:rsid w:val="00F8448B"/>
    <w:rsid w:val="00F85B1C"/>
    <w:rsid w:val="00F86954"/>
    <w:rsid w:val="00F87105"/>
    <w:rsid w:val="00F90A51"/>
    <w:rsid w:val="00F91E09"/>
    <w:rsid w:val="00F931B6"/>
    <w:rsid w:val="00FA0E75"/>
    <w:rsid w:val="00FA12D6"/>
    <w:rsid w:val="00FA1797"/>
    <w:rsid w:val="00FA4E9C"/>
    <w:rsid w:val="00FA588F"/>
    <w:rsid w:val="00FA5F74"/>
    <w:rsid w:val="00FA701E"/>
    <w:rsid w:val="00FB118F"/>
    <w:rsid w:val="00FB18FA"/>
    <w:rsid w:val="00FB36A0"/>
    <w:rsid w:val="00FB74EB"/>
    <w:rsid w:val="00FC28F3"/>
    <w:rsid w:val="00FC2FAC"/>
    <w:rsid w:val="00FC3B1D"/>
    <w:rsid w:val="00FC3D04"/>
    <w:rsid w:val="00FC46A9"/>
    <w:rsid w:val="00FC48D7"/>
    <w:rsid w:val="00FC55B0"/>
    <w:rsid w:val="00FC6D6B"/>
    <w:rsid w:val="00FC753D"/>
    <w:rsid w:val="00FD086E"/>
    <w:rsid w:val="00FD13B8"/>
    <w:rsid w:val="00FD6209"/>
    <w:rsid w:val="00FE195D"/>
    <w:rsid w:val="00FE1DE9"/>
    <w:rsid w:val="00FE250F"/>
    <w:rsid w:val="00FE59B2"/>
    <w:rsid w:val="00FE7B9F"/>
    <w:rsid w:val="00FF0239"/>
    <w:rsid w:val="00FF14C2"/>
    <w:rsid w:val="00FF357C"/>
    <w:rsid w:val="00FF3D78"/>
    <w:rsid w:val="00FF69A3"/>
    <w:rsid w:val="00FF6A8A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AADF75"/>
  <w15:chartTrackingRefBased/>
  <w15:docId w15:val="{3E53D7E9-3990-A145-AC76-2E8B33B6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AFF"/>
  </w:style>
  <w:style w:type="paragraph" w:styleId="Ttulo1">
    <w:name w:val="heading 1"/>
    <w:basedOn w:val="Normal"/>
    <w:next w:val="Normal"/>
    <w:qFormat/>
    <w:rsid w:val="009A3AFF"/>
    <w:pPr>
      <w:keepNext/>
      <w:outlineLvl w:val="0"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qFormat/>
    <w:rsid w:val="009A3AFF"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A3A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A3A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A3A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A3AF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A3AFF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9A3AFF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AA0E15"/>
    <w:pPr>
      <w:keepNext/>
      <w:jc w:val="center"/>
      <w:outlineLvl w:val="8"/>
    </w:pPr>
    <w:rPr>
      <w:rFonts w:ascii="Arial" w:hAnsi="Arial"/>
      <w:i/>
      <w:sz w:val="28"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3Char">
    <w:name w:val="Título 3 Char"/>
    <w:link w:val="Ttulo3"/>
    <w:rsid w:val="009A3AFF"/>
    <w:rPr>
      <w:rFonts w:ascii="Cambria" w:hAnsi="Cambria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link w:val="Ttulo4"/>
    <w:rsid w:val="009A3AFF"/>
    <w:rPr>
      <w:rFonts w:ascii="Calibri" w:hAnsi="Calibri"/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link w:val="Ttulo5"/>
    <w:semiHidden/>
    <w:rsid w:val="009A3AFF"/>
    <w:rPr>
      <w:rFonts w:ascii="Calibri" w:hAnsi="Calibri"/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9A3AFF"/>
    <w:rPr>
      <w:rFonts w:ascii="Calibri" w:hAnsi="Calibri"/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AA0E15"/>
    <w:rPr>
      <w:sz w:val="24"/>
      <w:szCs w:val="24"/>
    </w:rPr>
  </w:style>
  <w:style w:type="character" w:customStyle="1" w:styleId="Ttulo8Char">
    <w:name w:val="Título 8 Char"/>
    <w:link w:val="Ttulo8"/>
    <w:rsid w:val="00AA0E15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sid w:val="00AA0E15"/>
    <w:rPr>
      <w:rFonts w:ascii="Arial" w:hAnsi="Arial" w:cs="Arial"/>
      <w:i/>
      <w:sz w:val="28"/>
    </w:rPr>
  </w:style>
  <w:style w:type="paragraph" w:styleId="Cabealho">
    <w:name w:val="header"/>
    <w:aliases w:val="encabezado"/>
    <w:basedOn w:val="Normal"/>
    <w:link w:val="Cabealho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link w:val="Cabealho"/>
    <w:rsid w:val="009A3AFF"/>
    <w:rPr>
      <w:sz w:val="24"/>
      <w:szCs w:val="24"/>
      <w:lang w:val="pt-BR" w:eastAsia="pt-BR" w:bidi="ar-SA"/>
    </w:rPr>
  </w:style>
  <w:style w:type="paragraph" w:styleId="Rodap">
    <w:name w:val="footer"/>
    <w:basedOn w:val="Normal"/>
    <w:link w:val="RodapChar"/>
    <w:rsid w:val="00F529A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link w:val="Rodap"/>
    <w:rsid w:val="00334CD4"/>
    <w:rPr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F529AF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9A3AFF"/>
    <w:pPr>
      <w:jc w:val="both"/>
    </w:pPr>
    <w:rPr>
      <w:sz w:val="24"/>
      <w:szCs w:val="24"/>
      <w:lang w:val="x-none" w:eastAsia="x-none"/>
    </w:rPr>
  </w:style>
  <w:style w:type="character" w:customStyle="1" w:styleId="CorpodetextoChar">
    <w:name w:val="Corpo de texto Char"/>
    <w:link w:val="Corpodetexto"/>
    <w:rsid w:val="00AA0E15"/>
    <w:rPr>
      <w:sz w:val="24"/>
      <w:szCs w:val="24"/>
    </w:rPr>
  </w:style>
  <w:style w:type="paragraph" w:styleId="Corpodetexto2">
    <w:name w:val="Body Text 2"/>
    <w:basedOn w:val="Normal"/>
    <w:link w:val="Corpodetexto2Char"/>
    <w:rsid w:val="009A3A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A0E15"/>
  </w:style>
  <w:style w:type="paragraph" w:styleId="Corpodetexto3">
    <w:name w:val="Body Text 3"/>
    <w:basedOn w:val="Normal"/>
    <w:link w:val="Corpodetexto3Char"/>
    <w:rsid w:val="009A3AF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9A3AFF"/>
    <w:rPr>
      <w:sz w:val="16"/>
      <w:szCs w:val="16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AA0E1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AA0E15"/>
    <w:rPr>
      <w:sz w:val="16"/>
      <w:szCs w:val="16"/>
    </w:rPr>
  </w:style>
  <w:style w:type="character" w:styleId="Hyperlink">
    <w:name w:val="Hyperlink"/>
    <w:rsid w:val="00AA0E1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A0E15"/>
    <w:pPr>
      <w:jc w:val="center"/>
    </w:pPr>
    <w:rPr>
      <w:rFonts w:ascii="Arial" w:hAnsi="Arial"/>
      <w:b/>
      <w:bCs/>
      <w:sz w:val="21"/>
      <w:szCs w:val="24"/>
      <w:lang w:val="x-none" w:eastAsia="x-none"/>
    </w:rPr>
  </w:style>
  <w:style w:type="character" w:customStyle="1" w:styleId="TtuloChar">
    <w:name w:val="Título Char"/>
    <w:link w:val="Ttulo"/>
    <w:rsid w:val="00AA0E15"/>
    <w:rPr>
      <w:rFonts w:ascii="Arial" w:hAnsi="Arial" w:cs="Arial"/>
      <w:b/>
      <w:bCs/>
      <w:sz w:val="21"/>
      <w:szCs w:val="24"/>
    </w:rPr>
  </w:style>
  <w:style w:type="paragraph" w:styleId="Textoembloco">
    <w:name w:val="Block Text"/>
    <w:basedOn w:val="Normal"/>
    <w:rsid w:val="00AA0E15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link w:val="RecuodecorpodetextoChar"/>
    <w:rsid w:val="00AA0E15"/>
    <w:pPr>
      <w:jc w:val="both"/>
    </w:pPr>
    <w:rPr>
      <w:snapToGrid w:val="0"/>
      <w:sz w:val="22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AA0E15"/>
    <w:rPr>
      <w:snapToGrid w:val="0"/>
      <w:sz w:val="22"/>
    </w:rPr>
  </w:style>
  <w:style w:type="paragraph" w:customStyle="1" w:styleId="DivisodeTabelas">
    <w:name w:val="Divisão de Tabelas"/>
    <w:basedOn w:val="Normal"/>
    <w:rsid w:val="00AA0E15"/>
    <w:pPr>
      <w:overflowPunct w:val="0"/>
      <w:autoSpaceDE w:val="0"/>
      <w:autoSpaceDN w:val="0"/>
      <w:adjustRightInd w:val="0"/>
      <w:spacing w:line="20" w:lineRule="exact"/>
      <w:textAlignment w:val="baseline"/>
    </w:pPr>
  </w:style>
  <w:style w:type="character" w:styleId="Nmerodepgina">
    <w:name w:val="page number"/>
    <w:basedOn w:val="Fontepargpadro"/>
    <w:rsid w:val="00AA0E15"/>
  </w:style>
  <w:style w:type="paragraph" w:styleId="Textodebalo">
    <w:name w:val="Balloon Text"/>
    <w:basedOn w:val="Normal"/>
    <w:link w:val="TextodebaloChar"/>
    <w:uiPriority w:val="99"/>
    <w:unhideWhenUsed/>
    <w:rsid w:val="00AA0E15"/>
    <w:rPr>
      <w:rFonts w:ascii="Tahoma" w:hAnsi="Tahoma"/>
      <w:sz w:val="16"/>
      <w:szCs w:val="16"/>
      <w:lang w:val="x-none" w:eastAsia="en-US"/>
    </w:rPr>
  </w:style>
  <w:style w:type="character" w:customStyle="1" w:styleId="TextodebaloChar">
    <w:name w:val="Texto de balão Char"/>
    <w:link w:val="Textodebalo"/>
    <w:uiPriority w:val="99"/>
    <w:rsid w:val="00AA0E15"/>
    <w:rPr>
      <w:rFonts w:ascii="Tahoma" w:hAnsi="Tahoma" w:cs="Tahoma"/>
      <w:sz w:val="16"/>
      <w:szCs w:val="16"/>
      <w:lang w:eastAsia="en-US"/>
    </w:rPr>
  </w:style>
  <w:style w:type="paragraph" w:customStyle="1" w:styleId="BodyText3">
    <w:name w:val="Body Text 3"/>
    <w:basedOn w:val="Normal"/>
    <w:rsid w:val="00AA0E15"/>
    <w:pPr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AA0E15"/>
    <w:pPr>
      <w:ind w:left="708"/>
    </w:pPr>
    <w:rPr>
      <w:lang w:eastAsia="en-US"/>
    </w:rPr>
  </w:style>
  <w:style w:type="paragraph" w:styleId="NormalWeb">
    <w:name w:val="Normal (Web)"/>
    <w:basedOn w:val="Normal"/>
    <w:uiPriority w:val="99"/>
    <w:rsid w:val="00AA0E15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AA0E15"/>
    <w:pPr>
      <w:spacing w:after="120" w:line="480" w:lineRule="auto"/>
      <w:ind w:left="283"/>
    </w:pPr>
    <w:rPr>
      <w:lang w:val="x-none" w:eastAsia="en-US"/>
    </w:rPr>
  </w:style>
  <w:style w:type="character" w:customStyle="1" w:styleId="Recuodecorpodetexto2Char">
    <w:name w:val="Recuo de corpo de texto 2 Char"/>
    <w:link w:val="Recuodecorpodetexto2"/>
    <w:rsid w:val="00AA0E15"/>
    <w:rPr>
      <w:lang w:eastAsia="en-US"/>
    </w:rPr>
  </w:style>
  <w:style w:type="paragraph" w:customStyle="1" w:styleId="PADRAO">
    <w:name w:val="PADRAO"/>
    <w:basedOn w:val="Normal"/>
    <w:rsid w:val="00AA0E15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link w:val="SubttuloChar"/>
    <w:qFormat/>
    <w:rsid w:val="00AA0E15"/>
    <w:pPr>
      <w:numPr>
        <w:numId w:val="1"/>
      </w:numPr>
    </w:pPr>
    <w:rPr>
      <w:rFonts w:ascii="Futura Lt BT" w:hAnsi="Futura Lt BT"/>
      <w:b/>
      <w:smallCaps/>
      <w:lang w:val="x-none" w:eastAsia="x-none"/>
    </w:rPr>
  </w:style>
  <w:style w:type="character" w:customStyle="1" w:styleId="SubttuloChar">
    <w:name w:val="Subtítulo Char"/>
    <w:link w:val="Subttulo"/>
    <w:rsid w:val="00AA0E15"/>
    <w:rPr>
      <w:rFonts w:ascii="Futura Lt BT" w:hAnsi="Futura Lt BT"/>
      <w:b/>
      <w:smallCaps/>
      <w:lang w:val="x-none" w:eastAsia="x-none"/>
    </w:rPr>
  </w:style>
  <w:style w:type="paragraph" w:customStyle="1" w:styleId="xl24">
    <w:name w:val="xl24"/>
    <w:basedOn w:val="Normal"/>
    <w:rsid w:val="00AA0E15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rsid w:val="00AA0E15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rsid w:val="00AA0E15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rsid w:val="00AA0E15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rsid w:val="00AA0E15"/>
    <w:pPr>
      <w:autoSpaceDE w:val="0"/>
      <w:autoSpaceDN w:val="0"/>
      <w:adjustRightInd w:val="0"/>
    </w:pPr>
    <w:rPr>
      <w:rFonts w:ascii="ICLCCO+Verdana" w:hAnsi="ICLCCO+Verdana" w:cs="ICLCCO+Verdana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AA0E15"/>
    <w:pPr>
      <w:suppressAutoHyphens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uiPriority w:val="99"/>
    <w:unhideWhenUsed/>
    <w:rsid w:val="00AA0E15"/>
    <w:rPr>
      <w:color w:val="800080"/>
      <w:u w:val="single"/>
    </w:rPr>
  </w:style>
  <w:style w:type="table" w:styleId="Tabelacomgrade">
    <w:name w:val="Table Grid"/>
    <w:basedOn w:val="Tabelanormal"/>
    <w:uiPriority w:val="59"/>
    <w:rsid w:val="00D16B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CA2D78"/>
    <w:rPr>
      <w:b/>
      <w:bCs/>
    </w:rPr>
  </w:style>
  <w:style w:type="paragraph" w:customStyle="1" w:styleId="t5">
    <w:name w:val="t5"/>
    <w:basedOn w:val="Normal"/>
    <w:rsid w:val="007D42FD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rsid w:val="007D42FD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rsid w:val="007D42FD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rsid w:val="00EA1C93"/>
    <w:pPr>
      <w:suppressAutoHyphens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  <w:rsid w:val="00EA1C93"/>
  </w:style>
  <w:style w:type="paragraph" w:customStyle="1" w:styleId="xl26">
    <w:name w:val="xl26"/>
    <w:basedOn w:val="Normal"/>
    <w:rsid w:val="00EA1C93"/>
    <w:pPr>
      <w:suppressAutoHyphens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sid w:val="00EA1C93"/>
    <w:rPr>
      <w:b/>
      <w:bCs/>
      <w:color w:val="003399"/>
      <w:sz w:val="40"/>
      <w:szCs w:val="40"/>
    </w:rPr>
  </w:style>
  <w:style w:type="paragraph" w:styleId="Commarcadores">
    <w:name w:val="List Bullet"/>
    <w:basedOn w:val="Normal"/>
    <w:rsid w:val="00EA1C93"/>
    <w:pPr>
      <w:keepLines/>
      <w:numPr>
        <w:numId w:val="2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noProof/>
    </w:rPr>
  </w:style>
  <w:style w:type="paragraph" w:customStyle="1" w:styleId="font5">
    <w:name w:val="font5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EA1C93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EA1C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EA1C93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rsid w:val="00EA1C93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rsid w:val="00EA1C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rsid w:val="00EA1C93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EA1C93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EA1C9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EA1C9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EA1C93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rsid w:val="00EA1C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EA1C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EA1C93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EA1C9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EA1C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EA1C9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rsid w:val="00EA1C93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rsid w:val="00EA1C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rsid w:val="00EA1C9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rsid w:val="00EA1C9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rsid w:val="00EA1C93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rsid w:val="00EA1C93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sid w:val="00EA1C9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A1C93"/>
  </w:style>
  <w:style w:type="character" w:customStyle="1" w:styleId="TextodecomentrioChar">
    <w:name w:val="Texto de comentário Char"/>
    <w:basedOn w:val="Fontepargpadro"/>
    <w:link w:val="Textodecomentrio"/>
    <w:rsid w:val="00EA1C93"/>
  </w:style>
  <w:style w:type="paragraph" w:styleId="Assuntodocomentrio">
    <w:name w:val="annotation subject"/>
    <w:basedOn w:val="Textodecomentrio"/>
    <w:next w:val="Textodecomentrio"/>
    <w:link w:val="AssuntodocomentrioChar"/>
    <w:rsid w:val="00EA1C9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EA1C93"/>
    <w:rPr>
      <w:b/>
      <w:bCs/>
      <w:lang w:val="x-none" w:eastAsia="x-none"/>
    </w:rPr>
  </w:style>
  <w:style w:type="paragraph" w:customStyle="1" w:styleId="t2a">
    <w:name w:val="t2a"/>
    <w:basedOn w:val="Normal"/>
    <w:autoRedefine/>
    <w:rsid w:val="00EA1C93"/>
    <w:pPr>
      <w:numPr>
        <w:numId w:val="4"/>
      </w:numPr>
      <w:tabs>
        <w:tab w:val="clear" w:pos="644"/>
        <w:tab w:val="num" w:pos="426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uiPriority w:val="20"/>
    <w:qFormat/>
    <w:rsid w:val="00EA1C93"/>
    <w:rPr>
      <w:i/>
      <w:iCs/>
    </w:rPr>
  </w:style>
  <w:style w:type="paragraph" w:customStyle="1" w:styleId="ParagraphStyle">
    <w:name w:val="Paragraph Style"/>
    <w:rsid w:val="00984D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984DE9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character" w:styleId="MenoPendente">
    <w:name w:val="Unresolved Mention"/>
    <w:uiPriority w:val="99"/>
    <w:semiHidden/>
    <w:unhideWhenUsed/>
    <w:rsid w:val="00A97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 /><Relationship Id="rId1" Type="http://schemas.openxmlformats.org/officeDocument/2006/relationships/hyperlink" Target="http://jequie.ba.leg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1E5F-6931-49DD-AFE5-59C13AD057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PP.03.2018</vt:lpstr>
    </vt:vector>
  </TitlesOfParts>
  <Company>Kille®Soft</Company>
  <LinksUpToDate>false</LinksUpToDate>
  <CharactersWithSpaces>1270</CharactersWithSpaces>
  <SharedDoc>false</SharedDoc>
  <HLinks>
    <vt:vector size="12" baseType="variant">
      <vt:variant>
        <vt:i4>2490395</vt:i4>
      </vt:variant>
      <vt:variant>
        <vt:i4>3</vt:i4>
      </vt:variant>
      <vt:variant>
        <vt:i4>0</vt:i4>
      </vt:variant>
      <vt:variant>
        <vt:i4>5</vt:i4>
      </vt:variant>
      <vt:variant>
        <vt:lpwstr>mailto:camaramunicipaldejequie@jequie.ba.leg.br</vt:lpwstr>
      </vt:variant>
      <vt:variant>
        <vt:lpwstr/>
      </vt:variant>
      <vt:variant>
        <vt:i4>5242889</vt:i4>
      </vt:variant>
      <vt:variant>
        <vt:i4>0</vt:i4>
      </vt:variant>
      <vt:variant>
        <vt:i4>0</vt:i4>
      </vt:variant>
      <vt:variant>
        <vt:i4>5</vt:i4>
      </vt:variant>
      <vt:variant>
        <vt:lpwstr>http://jequie.ba.leg.br/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subject/>
  <dc:creator>Lic;Dr. Venefrides</dc:creator>
  <cp:keywords>ATA XEROX</cp:keywords>
  <cp:lastModifiedBy>Rose Damasceno</cp:lastModifiedBy>
  <cp:revision>9</cp:revision>
  <cp:lastPrinted>2021-05-06T13:57:00Z</cp:lastPrinted>
  <dcterms:created xsi:type="dcterms:W3CDTF">2023-10-04T14:48:00Z</dcterms:created>
  <dcterms:modified xsi:type="dcterms:W3CDTF">2023-10-04T14:51:00Z</dcterms:modified>
  <cp:category>ATA XEROS PP03.2018</cp:category>
</cp:coreProperties>
</file>